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5" r:href="rId6"/>
          </v:shape>
        </w:pic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BA174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08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BA1741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THURS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MOKGOATLHENG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B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DE VOS J </w:t>
      </w:r>
    </w:p>
    <w:p w:rsidR="004864DA" w:rsidRDefault="004864D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C PALACE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FRANCIS-SUBBIAH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21A1E" w:rsidRDefault="00E62D0C" w:rsidP="00CD6D0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</w:p>
    <w:p w:rsidR="00E62D0C" w:rsidRPr="00E21A1E" w:rsidRDefault="00E62D0C" w:rsidP="00E21A1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="004D09C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</w:t>
      </w:r>
      <w:proofErr w:type="gramEnd"/>
      <w:r w:rsidR="004D09C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785737" w:rsidRDefault="0078573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862D9" w:rsidRPr="002862D9" w:rsidRDefault="00E62D0C" w:rsidP="002862D9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259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6D259F" w:rsidRPr="006D259F">
        <w:rPr>
          <w:rFonts w:ascii="Arial" w:hAnsi="Arial" w:cs="Arial"/>
          <w:sz w:val="24"/>
          <w:szCs w:val="24"/>
        </w:rPr>
        <w:t xml:space="preserve"> </w:t>
      </w:r>
      <w:r w:rsidR="002862D9">
        <w:rPr>
          <w:rFonts w:ascii="Arial" w:hAnsi="Arial" w:cs="Arial"/>
          <w:sz w:val="24"/>
          <w:szCs w:val="24"/>
        </w:rPr>
        <w:t xml:space="preserve">17. </w:t>
      </w:r>
      <w:r w:rsidR="002862D9" w:rsidRPr="002862D9">
        <w:rPr>
          <w:rFonts w:ascii="Arial" w:hAnsi="Arial" w:cs="Arial"/>
          <w:sz w:val="24"/>
          <w:szCs w:val="24"/>
        </w:rPr>
        <w:t>VANESSA LEGGE v LAETITIA VILJOEN PLUS ONE</w:t>
      </w:r>
      <w:r w:rsidR="002862D9" w:rsidRPr="002862D9">
        <w:rPr>
          <w:rFonts w:ascii="Arial" w:hAnsi="Arial" w:cs="Arial"/>
          <w:sz w:val="24"/>
          <w:szCs w:val="24"/>
        </w:rPr>
        <w:tab/>
        <w:t xml:space="preserve">      2024-004721</w:t>
      </w:r>
    </w:p>
    <w:p w:rsidR="00785737" w:rsidRPr="006D259F" w:rsidRDefault="00785737" w:rsidP="006D259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E62D0C" w:rsidRDefault="00E62D0C" w:rsidP="00E21A1E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SCHYFF J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B53EBC" w:rsidRDefault="00B53EBC" w:rsidP="00EA38D9">
      <w:pP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CD6D0B" w:rsidRDefault="003A1D3D" w:rsidP="00CD6D0B">
      <w:pPr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LAW SOCIETY MATTERS</w:t>
      </w: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CF2AA9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</w:t>
      </w:r>
      <w:r w:rsidR="004D09C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Default="00E62D0C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3A1D3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MBONGWE J </w:t>
      </w:r>
      <w:r w:rsidR="007A267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F2AA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Default="00E62D0C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3A1D3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BRAND AJ </w:t>
      </w:r>
      <w:r w:rsidR="007A267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F44A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3A1D3D" w:rsidRDefault="003A1D3D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A1D3D" w:rsidRDefault="003A1D3D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51058/21;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35116/23;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49286/20;</w:t>
      </w:r>
    </w:p>
    <w:p w:rsidR="007A2670" w:rsidRDefault="007A2670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82D2B" w:rsidRDefault="00D82D2B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82D2B" w:rsidRDefault="00D82D2B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82D2B" w:rsidRPr="009C214B" w:rsidRDefault="00D82D2B" w:rsidP="00D82D2B">
      <w:pPr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CRIMINAL APPEALS</w:t>
      </w:r>
    </w:p>
    <w:p w:rsidR="00D82D2B" w:rsidRPr="009C214B" w:rsidRDefault="00D82D2B" w:rsidP="00D82D2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82D2B" w:rsidRPr="009C214B" w:rsidRDefault="00CF2AA9" w:rsidP="00D82D2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="00D82D2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D82D2B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D82D2B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D82D2B" w:rsidRDefault="00D82D2B" w:rsidP="00D82D2B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A1D3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VALLY J </w:t>
      </w:r>
    </w:p>
    <w:p w:rsidR="00D82D2B" w:rsidRDefault="00D82D2B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3A1D3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MKHABELA AJ </w:t>
      </w:r>
    </w:p>
    <w:p w:rsidR="00D82D2B" w:rsidRDefault="00D82D2B" w:rsidP="00E62D0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82D2B" w:rsidRDefault="003A1D3D" w:rsidP="0036567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A258/22;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0D5EEF">
        <w:rPr>
          <w:rFonts w:ascii="Arial" w:eastAsia="Times New Roman" w:hAnsi="Arial" w:cs="Arial"/>
          <w:sz w:val="24"/>
          <w:szCs w:val="24"/>
          <w:lang w:val="en-US" w:eastAsia="en-GB"/>
        </w:rPr>
        <w:t>A267/22;</w:t>
      </w:r>
    </w:p>
    <w:p w:rsidR="000D5EEF" w:rsidRDefault="000D5EEF" w:rsidP="0036567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D5EEF" w:rsidRPr="0036567E" w:rsidRDefault="000D5EEF" w:rsidP="0036567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D5EEF" w:rsidRPr="009C214B" w:rsidRDefault="000D5EEF" w:rsidP="000D5EEF">
      <w:pPr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ADMISSION ROLL 1</w:t>
      </w:r>
    </w:p>
    <w:p w:rsidR="000D5EEF" w:rsidRPr="009C214B" w:rsidRDefault="000D5EEF" w:rsidP="000D5E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5EEF" w:rsidRPr="009C214B" w:rsidRDefault="000D5EEF" w:rsidP="000D5E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0D5EEF" w:rsidRDefault="000D5EEF" w:rsidP="000D5EEF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MBONGWE J   </w:t>
      </w:r>
    </w:p>
    <w:p w:rsidR="000D5EEF" w:rsidRDefault="000D5EEF" w:rsidP="000D5EEF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BRAND AJ    </w:t>
      </w:r>
    </w:p>
    <w:p w:rsidR="0081123F" w:rsidRPr="0081123F" w:rsidRDefault="0081123F" w:rsidP="0081123F">
      <w:pPr>
        <w:spacing w:after="200" w:line="276" w:lineRule="auto"/>
        <w:ind w:left="1440"/>
        <w:rPr>
          <w:rFonts w:ascii="Arial" w:eastAsia="Calibri" w:hAnsi="Arial" w:cs="Arial"/>
          <w:b/>
          <w:u w:val="single"/>
        </w:rPr>
      </w:pPr>
      <w:r w:rsidRPr="0081123F">
        <w:rPr>
          <w:rFonts w:ascii="Arial" w:eastAsia="Calibri" w:hAnsi="Arial" w:cs="Arial"/>
          <w:b/>
          <w:u w:val="single"/>
        </w:rPr>
        <w:t xml:space="preserve">  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THANDEKA  N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 KHOZA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ADV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2023-124755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APHIWE  DIBELA</w:t>
      </w:r>
      <w:proofErr w:type="gramEnd"/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2023-125530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MOKGADI  J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 MAOKO</w:t>
      </w:r>
      <w:r w:rsidRPr="0081123F">
        <w:rPr>
          <w:rFonts w:ascii="Arial" w:eastAsia="Calibri" w:hAnsi="Arial" w:cs="Arial"/>
          <w:b/>
          <w:u w:val="single"/>
        </w:rPr>
        <w:tab/>
        <w:t>LP REMOVED placed (for 13/02/2024 )</w:t>
      </w:r>
      <w:r w:rsidRPr="0081123F">
        <w:rPr>
          <w:rFonts w:ascii="Arial" w:eastAsia="Calibri" w:hAnsi="Arial" w:cs="Arial"/>
          <w:b/>
          <w:u w:val="single"/>
        </w:rPr>
        <w:tab/>
        <w:t>2023-125560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KHAKHU  MUTHEIWANA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2023-125568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lastRenderedPageBreak/>
        <w:t>NOKWANDA  B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 ZONDI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2023-125572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81123F">
        <w:rPr>
          <w:rFonts w:ascii="Arial" w:eastAsia="Calibri" w:hAnsi="Arial" w:cs="Arial"/>
          <w:b/>
          <w:u w:val="single"/>
        </w:rPr>
        <w:t xml:space="preserve">HELENA </w:t>
      </w:r>
      <w:proofErr w:type="gramStart"/>
      <w:r w:rsidRPr="0081123F">
        <w:rPr>
          <w:rFonts w:ascii="Arial" w:eastAsia="Calibri" w:hAnsi="Arial" w:cs="Arial"/>
          <w:b/>
          <w:u w:val="single"/>
        </w:rPr>
        <w:t>C  HUYSAMEN</w:t>
      </w:r>
      <w:proofErr w:type="gramEnd"/>
      <w:r w:rsidRPr="0081123F">
        <w:rPr>
          <w:rFonts w:ascii="Arial" w:eastAsia="Calibri" w:hAnsi="Arial" w:cs="Arial"/>
          <w:b/>
          <w:u w:val="single"/>
        </w:rPr>
        <w:tab/>
        <w:t>NOT+CON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2023-125584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DINAH  M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 MOGAPI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2023-125587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JANNEMARI  FOURIE</w:t>
      </w:r>
      <w:proofErr w:type="gramEnd"/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2023-125591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81123F">
        <w:rPr>
          <w:rFonts w:ascii="Arial" w:eastAsia="Calibri" w:hAnsi="Arial" w:cs="Arial"/>
          <w:b/>
          <w:u w:val="single"/>
        </w:rPr>
        <w:t xml:space="preserve">ZANELE </w:t>
      </w:r>
      <w:proofErr w:type="gramStart"/>
      <w:r w:rsidRPr="0081123F">
        <w:rPr>
          <w:rFonts w:ascii="Arial" w:eastAsia="Calibri" w:hAnsi="Arial" w:cs="Arial"/>
          <w:b/>
          <w:u w:val="single"/>
        </w:rPr>
        <w:t>B  KHUZWAYO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2023-125578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81123F">
        <w:rPr>
          <w:rFonts w:ascii="Arial" w:eastAsia="Calibri" w:hAnsi="Arial" w:cs="Arial"/>
          <w:b/>
          <w:u w:val="single"/>
        </w:rPr>
        <w:t xml:space="preserve">GERT DAWID UNGERER 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LP+NOT</w:t>
      </w:r>
      <w:r w:rsidRPr="0081123F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="00CD6D0B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2023-126997</w:t>
      </w:r>
    </w:p>
    <w:p w:rsidR="00FD21D7" w:rsidRDefault="00FD21D7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0D5EEF" w:rsidRPr="009C214B" w:rsidRDefault="000D5EEF" w:rsidP="000D5EEF">
      <w:pPr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ADMISSION ROLL 2</w:t>
      </w:r>
    </w:p>
    <w:p w:rsidR="000D5EEF" w:rsidRPr="009C214B" w:rsidRDefault="000D5EEF" w:rsidP="000D5E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5EEF" w:rsidRPr="009C214B" w:rsidRDefault="000D5EEF" w:rsidP="000D5E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G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0D5EEF" w:rsidRDefault="000D5EEF" w:rsidP="000D5EEF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VALLY J </w:t>
      </w:r>
    </w:p>
    <w:p w:rsidR="000D5EEF" w:rsidRDefault="000D5EEF" w:rsidP="000D5EEF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MKHABELA AJ </w:t>
      </w:r>
    </w:p>
    <w:p w:rsidR="0081123F" w:rsidRPr="0081123F" w:rsidRDefault="0081123F" w:rsidP="0081123F">
      <w:pPr>
        <w:spacing w:after="200" w:line="276" w:lineRule="auto"/>
        <w:ind w:left="1440"/>
        <w:rPr>
          <w:rFonts w:ascii="Arial" w:eastAsia="Calibri" w:hAnsi="Arial" w:cs="Arial"/>
          <w:b/>
          <w:u w:val="single"/>
        </w:rPr>
      </w:pPr>
      <w:r w:rsidRPr="0081123F">
        <w:rPr>
          <w:rFonts w:ascii="Arial" w:eastAsia="Calibri" w:hAnsi="Arial" w:cs="Arial"/>
          <w:b/>
          <w:u w:val="single"/>
        </w:rPr>
        <w:t xml:space="preserve">  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MICHELLE  VAN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DER MERWE</w:t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2023-080761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>
        <w:rPr>
          <w:rFonts w:ascii="Arial" w:eastAsia="Calibri" w:hAnsi="Arial" w:cs="Arial"/>
          <w:b/>
          <w:u w:val="single"/>
        </w:rPr>
        <w:t>NEO  PULE</w:t>
      </w:r>
      <w:proofErr w:type="gramEnd"/>
      <w:r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2023-127148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SHIRAZ  MUKADDAM</w:t>
      </w:r>
      <w:proofErr w:type="gramEnd"/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2023-127156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HLONELA  D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 MAYOSI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2023-127011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KARABO  A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 MALEKA 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2023-127074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81123F">
        <w:rPr>
          <w:rFonts w:ascii="Arial" w:eastAsia="Calibri" w:hAnsi="Arial" w:cs="Arial"/>
          <w:b/>
          <w:u w:val="single"/>
        </w:rPr>
        <w:t xml:space="preserve">LOUW   DU PLESSIS 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2023-127104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MALESELA  ALTON</w:t>
      </w:r>
      <w:proofErr w:type="gramEnd"/>
      <w:r w:rsidRPr="0081123F">
        <w:rPr>
          <w:rFonts w:ascii="Arial" w:eastAsia="Calibri" w:hAnsi="Arial" w:cs="Arial"/>
          <w:b/>
          <w:u w:val="single"/>
        </w:rPr>
        <w:tab/>
        <w:t>MATLALA</w:t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2023-127115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KEOLEBOGILE  M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 LEDWABA</w:t>
      </w:r>
      <w:r w:rsidRPr="0081123F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2023-127124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CHENE  MENDES</w:t>
      </w:r>
      <w:proofErr w:type="gramEnd"/>
      <w:r w:rsidRPr="0081123F">
        <w:rPr>
          <w:rFonts w:ascii="Arial" w:eastAsia="Calibri" w:hAnsi="Arial" w:cs="Arial"/>
          <w:b/>
          <w:u w:val="single"/>
        </w:rPr>
        <w:t xml:space="preserve"> (Nee MULLER)</w:t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2023-127135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MIKHAIL  PACKERY</w:t>
      </w:r>
      <w:proofErr w:type="gramEnd"/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2023-127141</w:t>
      </w:r>
    </w:p>
    <w:p w:rsidR="0081123F" w:rsidRPr="0081123F" w:rsidRDefault="0081123F" w:rsidP="0081123F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1123F">
        <w:rPr>
          <w:rFonts w:ascii="Arial" w:eastAsia="Calibri" w:hAnsi="Arial" w:cs="Arial"/>
          <w:b/>
          <w:u w:val="single"/>
        </w:rPr>
        <w:t>RAEESAH  AKOON</w:t>
      </w:r>
      <w:proofErr w:type="gramEnd"/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LP</w:t>
      </w:r>
      <w:r w:rsidRPr="0081123F">
        <w:rPr>
          <w:rFonts w:ascii="Arial" w:eastAsia="Calibri" w:hAnsi="Arial" w:cs="Arial"/>
          <w:b/>
          <w:u w:val="single"/>
        </w:rPr>
        <w:tab/>
      </w:r>
      <w:r w:rsidRPr="0081123F">
        <w:rPr>
          <w:rFonts w:ascii="Arial" w:eastAsia="Calibri" w:hAnsi="Arial" w:cs="Arial"/>
          <w:b/>
          <w:u w:val="single"/>
        </w:rPr>
        <w:tab/>
        <w:t>2023-127325</w:t>
      </w:r>
    </w:p>
    <w:p w:rsidR="0081123F" w:rsidRPr="0081123F" w:rsidRDefault="0081123F" w:rsidP="0081123F">
      <w:p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</w:p>
    <w:p w:rsidR="000D5EEF" w:rsidRDefault="000D5EEF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1123F" w:rsidRDefault="0081123F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1123F" w:rsidRDefault="0081123F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1123F" w:rsidRDefault="0081123F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1123F" w:rsidRDefault="0081123F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1123F" w:rsidRDefault="0081123F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1C0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 w:rsidR="004864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2D0C" w:rsidRDefault="00E62D0C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52650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KUMALO J </w:t>
      </w:r>
    </w:p>
    <w:p w:rsidR="00FD21D7" w:rsidRDefault="00FD21D7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FNB B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>ANK LTD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TTN LOGISTICS LTD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061285/23</w:t>
      </w: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 xml:space="preserve">MAGALIESBEG 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>ESTATE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VOLTANO METERING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062312/23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M G KHWELA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070301/23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GL STEELWORX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J BEUKES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075297/23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HARTBEESPOORTDAM ASS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 N MTSHISELWA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043157/23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NELSPRUIT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 xml:space="preserve"> STEEL LTD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MAVCON PROJECTS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061252/22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P H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 xml:space="preserve"> STRYDOM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OLEMAGAE TRADING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099021/23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P H STRYDOM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MOLEMAGAE TRADING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098852/23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PRAELEX PROPERT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SCHULDEN PROPERTIES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098688/23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B/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>C OF PARK NORTH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N MATHABA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008711/22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ST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>D BANK LTD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M </w:t>
      </w:r>
      <w:proofErr w:type="spellStart"/>
      <w:r w:rsidR="00526507">
        <w:rPr>
          <w:rFonts w:ascii="Arial" w:hAnsi="Arial" w:cs="Arial"/>
          <w:b/>
          <w:bCs/>
          <w:sz w:val="24"/>
          <w:szCs w:val="24"/>
          <w:u w:val="single"/>
        </w:rPr>
        <w:t>M</w:t>
      </w:r>
      <w:proofErr w:type="spellEnd"/>
      <w:r w:rsidR="00526507">
        <w:rPr>
          <w:rFonts w:ascii="Arial" w:hAnsi="Arial" w:cs="Arial"/>
          <w:b/>
          <w:bCs/>
          <w:sz w:val="24"/>
          <w:szCs w:val="24"/>
          <w:u w:val="single"/>
        </w:rPr>
        <w:t xml:space="preserve"> MOLLAGEE+1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046549/23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S G MOKHOANETSE+1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046634/23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U SHITLHELANA+2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130836/23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P J JACOBS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026151/23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A J MTHEMBI+2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093909/23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A MATUMONA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SB GUARANTEE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021184/23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526507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Z G ANTHONY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1123F"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076672/23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W ESAU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85836/19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526507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T MAHLATSI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1123F"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32247/22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526507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 E WESSELS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1123F"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21868/20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EX PARTE: C JOONE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132385/23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WESBANK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N M AKIMBOLA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50393/20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P C RIKHOTSO+1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47141/19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P B BUITENDACH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33121/17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P T MOSIA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016891/23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J ERIC+1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73289/19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L B MAKGOMO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15105/13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L MOKGOTHO+1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37787/181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B SKHOSANA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S N MABOA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064960/23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 WADHEKWA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077976/23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R TSHADULI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097356/23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526507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H D SICHALI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1123F"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076834/23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J B WESS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075449/23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P H MAMPURU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082381/23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EX PARTE: J C KRAUSE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071007/23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K J WILSON</w:t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073889/23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6507" w:rsidRPr="00526507" w:rsidRDefault="0081123F" w:rsidP="0052650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9254D">
        <w:rPr>
          <w:rFonts w:ascii="Arial" w:hAnsi="Arial" w:cs="Arial"/>
          <w:b/>
          <w:bCs/>
          <w:sz w:val="24"/>
          <w:szCs w:val="24"/>
          <w:u w:val="single"/>
        </w:rPr>
        <w:t>ABS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>A BANK LTD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  <w:t>PUC PROMOTIONS</w:t>
      </w:r>
      <w:r w:rsidR="0052650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69254D">
        <w:rPr>
          <w:rFonts w:ascii="Arial" w:hAnsi="Arial" w:cs="Arial"/>
          <w:b/>
          <w:bCs/>
          <w:sz w:val="24"/>
          <w:szCs w:val="24"/>
          <w:u w:val="single"/>
        </w:rPr>
        <w:tab/>
        <w:t>086368/23</w:t>
      </w:r>
    </w:p>
    <w:p w:rsidR="00526507" w:rsidRPr="00AC7447" w:rsidRDefault="00526507" w:rsidP="0052650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6507" w:rsidRPr="009C214B" w:rsidRDefault="00526507" w:rsidP="00526507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526507" w:rsidRPr="009C214B" w:rsidRDefault="00526507" w:rsidP="0052650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26507" w:rsidRPr="009C214B" w:rsidRDefault="00526507" w:rsidP="0052650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09</w:t>
      </w:r>
      <w:r w:rsidR="00CD6D0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 </w:t>
      </w:r>
    </w:p>
    <w:p w:rsidR="00526507" w:rsidRDefault="00526507" w:rsidP="00526507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HOLLAND-MUTER J</w:t>
      </w:r>
    </w:p>
    <w:p w:rsidR="00CD6D0B" w:rsidRPr="009C214B" w:rsidRDefault="00CD6D0B" w:rsidP="00526507">
      <w:pPr>
        <w:tabs>
          <w:tab w:val="center" w:pos="4320"/>
          <w:tab w:val="center" w:pos="5727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B/C OF SALVOKOP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J H SIBANYONI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045484/22</w:t>
      </w: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B/C OF PALERMO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MMAMORWA PROPERTIES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061088/23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A ABDULLAH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075096/23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STD BAN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B MAPHURUMA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098374/23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C MBALATI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062324/23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I R MAMETSE+1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64549/20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D P CHINTALAPATI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075103/23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TD MATSIPANE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32246/22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E S SIBANYONI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055977/23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ENDURANCE SMART ENERGY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T SENOKWANE+2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049245/22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MERCEDES-BENZ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J B MAKHUBU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74/2022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E ININAHAZWE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HOME AFFAIRS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073735/23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 L HAYNES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079186/23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 R RAKGOALE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40546/22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SUNSHINE HOSPITAL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034029/23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SUNSHINE HOSPITAL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077144/23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SUNSHINE HOSPITAL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031983/23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H J DAVEL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082428/23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 xml:space="preserve">MAMONYANE 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CONSTRUCTION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SAGEWOOD CRIBS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046418/23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P CHILWANE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78739/19</w:t>
      </w:r>
    </w:p>
    <w:p w:rsidR="0081123F" w:rsidRPr="0069254D" w:rsidRDefault="0081123F" w:rsidP="00526507">
      <w:pPr>
        <w:pStyle w:val="ListParagraph"/>
        <w:spacing w:line="240" w:lineRule="auto"/>
        <w:ind w:left="144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 C EHLERS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24204/13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TD BANK LTD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D SITHOLE+1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2195/22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WESB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ANK LTD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MILLBOARD TRADING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28760/20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J B SITHOLE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61308/2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G MALOYI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079998/23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B/C OF HELDERBERG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SODIUM BRAND SOLUTIONS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25866/22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AB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SA BANK LTD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T H DUDLEY+1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091579/23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G D MOLELEKENG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11140/19</w:t>
      </w:r>
    </w:p>
    <w:p w:rsidR="0081123F" w:rsidRPr="00CD6D0B" w:rsidRDefault="0081123F" w:rsidP="00CD6D0B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81123F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CD6D0B" w:rsidRDefault="00CD6D0B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26507" w:rsidRPr="0069254D" w:rsidRDefault="00526507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 THAMAGA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P D CHINGOSHO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078724/23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EX PARTE: M VAN VUUREN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092573/23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 E NGWATO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MEDIPOST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073651/23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C VAN ZYL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081063/23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526507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 SOOBRAMONEY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81123F"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046161/22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D MLAUZI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093663/23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526507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S MALEFANE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81123F"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032663/22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EDBANK LTD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J </w:t>
      </w:r>
      <w:proofErr w:type="spellStart"/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proofErr w:type="spellEnd"/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 xml:space="preserve"> VAN BREDA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092610/23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 R RAKGOALE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040546/22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 BLOK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DEVN CABINET DOORS CC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046741/22</w:t>
      </w: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26507" w:rsidRPr="00515F07" w:rsidRDefault="00526507" w:rsidP="00526507">
      <w:pPr>
        <w:tabs>
          <w:tab w:val="center" w:pos="4320"/>
          <w:tab w:val="center" w:pos="5727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6507" w:rsidRPr="0036567E" w:rsidRDefault="00526507" w:rsidP="005265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6507" w:rsidRPr="00AC7447" w:rsidRDefault="00526507" w:rsidP="0052650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6507" w:rsidRPr="00AC7447" w:rsidRDefault="00526507" w:rsidP="00526507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26507" w:rsidRPr="009C214B" w:rsidRDefault="00526507" w:rsidP="00526507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lastRenderedPageBreak/>
        <w:t>UNOPPOSED MOTIONS</w:t>
      </w:r>
    </w:p>
    <w:p w:rsidR="00526507" w:rsidRPr="009C214B" w:rsidRDefault="00526507" w:rsidP="0052650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26507" w:rsidRPr="009C214B" w:rsidRDefault="00526507" w:rsidP="0052650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526507" w:rsidRDefault="00526507" w:rsidP="00526507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MOSHOANA J </w:t>
      </w:r>
    </w:p>
    <w:p w:rsidR="00526507" w:rsidRPr="00AC7447" w:rsidRDefault="00526507" w:rsidP="00526507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B L TLEANE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000066/23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OILGRO LAEZONIA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EFF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103108/23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PLATNUM PARK ASS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S SHABA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035979/23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EX PARTE: R LOUW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003396/23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T NKADIMENG+1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045626/23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B/C OF CHATEAUX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G M SHUMBA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044880/23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B/C OF MUCKLENEUK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J O OSODE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035119/23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 xml:space="preserve">B/C 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>OF NAMA WARU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  <w:t>N J NTOMBINI</w:t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046221/22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526507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VA STADEN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81123F"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053032/22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 SEKATANE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29945/19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 xml:space="preserve">J </w:t>
      </w:r>
      <w:proofErr w:type="spellStart"/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proofErr w:type="spellEnd"/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 xml:space="preserve"> DARIES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526507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58916/18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LERUHO PROPERTY INVSTMENT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024910/23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 E MAHANANISA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51912/21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J MORUDU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011975/22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C VA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N BRUGGEN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VENGETHASAMY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29512/22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N L QUITOWITZ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020194/22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 O LEBOGO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31717/18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H P ERASMUS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27419/22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 J DEYSEL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5418/14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B MOSWEU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17480/20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R THILIVHALI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C NDABENI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35100/18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B/C OF NEWORT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BIAPEI HOLDINGS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31345/22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TOYOTA FINANCIAL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N M MOHLALOGA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29871/21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 xml:space="preserve">E </w:t>
      </w:r>
      <w:proofErr w:type="spellStart"/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E</w:t>
      </w:r>
      <w:proofErr w:type="spellEnd"/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 xml:space="preserve"> MATLOU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30780/17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 NORTJE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47137/19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T MOLOKOMME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5417/14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J M WILLEMSE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ROSSEAU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076563/23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 S </w:t>
      </w:r>
      <w:proofErr w:type="spellStart"/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proofErr w:type="spellEnd"/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 xml:space="preserve"> MAHARAJ+1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3488/21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L C MOHAPI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22448/21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Y KISTNASAMI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038563/22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R P STRAUSS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WATER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061385/23</w:t>
      </w: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81123F" w:rsidRPr="0069254D" w:rsidRDefault="0081123F" w:rsidP="0081123F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 J MASIYA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066457/23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P MFISUMUKIZA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HOME AFFAIRS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077986/23</w:t>
      </w: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EX PARTE: S DLANGAMANDLA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014097/23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T G MNISI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 NETSHIVHALE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061568/22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D VAN STADEN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045055/23</w:t>
      </w:r>
    </w:p>
    <w:p w:rsidR="0081123F" w:rsidRPr="0069254D" w:rsidRDefault="0081123F" w:rsidP="0081123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M E SEUTLOALI</w:t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045607/23</w:t>
      </w:r>
    </w:p>
    <w:p w:rsidR="0081123F" w:rsidRPr="0069254D" w:rsidRDefault="0081123F" w:rsidP="0081123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1123F" w:rsidRPr="0069254D" w:rsidRDefault="0081123F" w:rsidP="0081123F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>W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DORFLING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F ENGELBRECHT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69254D">
        <w:rPr>
          <w:rFonts w:ascii="Arial" w:hAnsi="Arial" w:cs="Arial"/>
          <w:b/>
          <w:sz w:val="24"/>
          <w:szCs w:val="24"/>
          <w:u w:val="single"/>
          <w:lang w:val="en"/>
        </w:rPr>
        <w:tab/>
        <w:t>068894/23</w:t>
      </w:r>
    </w:p>
    <w:p w:rsidR="0036567E" w:rsidRDefault="0036567E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21A1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6C19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2535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 w:rsidR="00C2535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D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="00E62D0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C19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</w:p>
    <w:p w:rsidR="00E62D0C" w:rsidRPr="009C214B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</w:t>
      </w: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2862D9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9A71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CF0BB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VAN DER WESTHUIZEN J</w:t>
      </w:r>
    </w:p>
    <w:p w:rsidR="00CF2AA9" w:rsidRPr="002862D9" w:rsidRDefault="00C25354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CF2AA9" w:rsidRDefault="00CF2AA9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E21A1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E61C03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>MOOKI J</w:t>
      </w: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C25354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MARITZ AJ </w:t>
      </w:r>
    </w:p>
    <w:p w:rsidR="00E61C03" w:rsidRDefault="00E61C03" w:rsidP="008C7427">
      <w:pPr>
        <w:pStyle w:val="Default"/>
        <w:rPr>
          <w:sz w:val="23"/>
          <w:szCs w:val="23"/>
        </w:rPr>
      </w:pPr>
    </w:p>
    <w:p w:rsidR="00E61C03" w:rsidRDefault="00E61C03" w:rsidP="008C7427">
      <w:pPr>
        <w:pStyle w:val="Default"/>
        <w:rPr>
          <w:sz w:val="23"/>
          <w:szCs w:val="23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6B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CF2AA9" w:rsidRPr="0036567E" w:rsidRDefault="00C25354" w:rsidP="0036567E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MBOWENI AJ  </w:t>
      </w:r>
    </w:p>
    <w:p w:rsidR="002862D9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2862D9" w:rsidRPr="0036567E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LAKA AJ </w:t>
      </w:r>
    </w:p>
    <w:p w:rsidR="002862D9" w:rsidRP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601"/>
        <w:gridCol w:w="2707"/>
      </w:tblGrid>
      <w:tr w:rsidR="002862D9" w:rsidRPr="002862D9" w:rsidTr="002862D9">
        <w:tc>
          <w:tcPr>
            <w:tcW w:w="993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01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JUGGERNAUT TRUCKING VS GA NORTON</w:t>
            </w:r>
          </w:p>
        </w:tc>
        <w:tc>
          <w:tcPr>
            <w:tcW w:w="2707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023829/22</w:t>
            </w:r>
          </w:p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</w:p>
        </w:tc>
      </w:tr>
      <w:tr w:rsidR="002862D9" w:rsidRPr="002862D9" w:rsidTr="002862D9">
        <w:tc>
          <w:tcPr>
            <w:tcW w:w="993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601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JB COETZEE VS M ROELOFZ</w:t>
            </w:r>
          </w:p>
        </w:tc>
        <w:tc>
          <w:tcPr>
            <w:tcW w:w="2707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88256/19</w:t>
            </w:r>
          </w:p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</w:p>
        </w:tc>
      </w:tr>
      <w:tr w:rsidR="002862D9" w:rsidRPr="002862D9" w:rsidTr="002862D9">
        <w:tc>
          <w:tcPr>
            <w:tcW w:w="993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601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MINISTER OF HOME AFFARIS</w:t>
            </w:r>
          </w:p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VS</w:t>
            </w:r>
          </w:p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P NDLOVU</w:t>
            </w:r>
          </w:p>
        </w:tc>
        <w:tc>
          <w:tcPr>
            <w:tcW w:w="2707" w:type="dxa"/>
          </w:tcPr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  <w:r w:rsidRPr="002862D9">
              <w:rPr>
                <w:rFonts w:ascii="Arial" w:hAnsi="Arial" w:cs="Arial"/>
                <w:b/>
              </w:rPr>
              <w:t>37801/20</w:t>
            </w:r>
          </w:p>
          <w:p w:rsidR="002862D9" w:rsidRPr="002862D9" w:rsidRDefault="002862D9" w:rsidP="002862D9">
            <w:pPr>
              <w:rPr>
                <w:rFonts w:ascii="Arial" w:hAnsi="Arial" w:cs="Arial"/>
                <w:b/>
              </w:rPr>
            </w:pPr>
          </w:p>
        </w:tc>
      </w:tr>
    </w:tbl>
    <w:p w:rsidR="001E3F24" w:rsidRDefault="001E3F24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1E3F24" w:rsidRDefault="001E3F24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F20B1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0066D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r w:rsidR="0035608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KOK AJ </w:t>
      </w:r>
    </w:p>
    <w:p w:rsidR="00E21A1E" w:rsidRDefault="00E21A1E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Default="00C25354" w:rsidP="00E62D0C">
      <w:pPr>
        <w:spacing w:after="0" w:line="240" w:lineRule="auto"/>
      </w:pPr>
      <w:r>
        <w:rPr>
          <w:lang w:val="en-US" w:eastAsia="en-GB"/>
        </w:rPr>
        <w:fldChar w:fldCharType="begin"/>
      </w:r>
      <w:r>
        <w:rPr>
          <w:lang w:val="en-US" w:eastAsia="en-GB"/>
        </w:rPr>
        <w:instrText xml:space="preserve"> LINK Excel.Sheet.12 "C:\\Users\\NMohale\\Downloads\\0011 Gauteng Division Amended Final Duty Roster Term 1 2024 _ 2023-12-21.xlsx" "DUTY ROSTER!R127C5" \a \f 4 \h  \* MERGEFORMAT </w:instrText>
      </w:r>
      <w:r>
        <w:rPr>
          <w:lang w:val="en-US" w:eastAsia="en-GB"/>
        </w:rPr>
        <w:fldChar w:fldCharType="separate"/>
      </w:r>
    </w:p>
    <w:p w:rsidR="00C25354" w:rsidRPr="00C25354" w:rsidRDefault="00C25354" w:rsidP="00C2535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ZA"/>
        </w:rPr>
      </w:pPr>
      <w:r w:rsidRPr="00C25354">
        <w:rPr>
          <w:rFonts w:ascii="Arial" w:eastAsia="Times New Roman" w:hAnsi="Arial" w:cs="Arial"/>
          <w:i/>
          <w:iCs/>
          <w:sz w:val="24"/>
          <w:szCs w:val="24"/>
          <w:lang w:eastAsia="en-ZA"/>
        </w:rPr>
        <w:t>29050/21;</w:t>
      </w:r>
    </w:p>
    <w:p w:rsidR="00E21A1E" w:rsidRDefault="00C2535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fldChar w:fldCharType="end"/>
      </w: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8032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1268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4G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924259" w:rsidRPr="00924259" w:rsidRDefault="00E62D0C" w:rsidP="007A70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 GRANGE AJ 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Pr="00C25354" w:rsidRDefault="00C25354" w:rsidP="00C25354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C25354">
        <w:rPr>
          <w:rFonts w:ascii="Arial" w:eastAsia="Times New Roman" w:hAnsi="Arial" w:cs="Arial"/>
          <w:iCs/>
          <w:sz w:val="24"/>
          <w:szCs w:val="24"/>
          <w:lang w:eastAsia="en-GB"/>
        </w:rPr>
        <w:t>86068/18;</w:t>
      </w:r>
    </w:p>
    <w:p w:rsidR="00924259" w:rsidRDefault="00924259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A711B" w:rsidRPr="009C214B" w:rsidRDefault="00387A74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8D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A1023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61171/21;</w:t>
      </w:r>
    </w:p>
    <w:p w:rsidR="009A711B" w:rsidRPr="009C214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B65F7" w:rsidRPr="009C214B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Pr="00A1023D">
        <w:rPr>
          <w:rFonts w:ascii="Arial" w:eastAsia="Times New Roman" w:hAnsi="Arial" w:cs="Arial"/>
          <w:bCs/>
          <w:sz w:val="24"/>
          <w:szCs w:val="24"/>
          <w:lang w:eastAsia="en-GB"/>
        </w:rPr>
        <w:t>UNTERHALTER J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A1023D">
        <w:rPr>
          <w:rFonts w:ascii="Arial" w:eastAsia="Times New Roman" w:hAnsi="Arial" w:cs="Arial"/>
          <w:iCs/>
          <w:sz w:val="24"/>
          <w:szCs w:val="24"/>
          <w:lang w:eastAsia="en-GB"/>
        </w:rPr>
        <w:t>48004/21;</w:t>
      </w:r>
      <w:r w:rsidRPr="00A1023D">
        <w:rPr>
          <w:rFonts w:ascii="Arial" w:eastAsia="Times New Roman" w:hAnsi="Arial" w:cs="Arial"/>
          <w:iCs/>
          <w:sz w:val="24"/>
          <w:szCs w:val="24"/>
          <w:lang w:eastAsia="en-GB"/>
        </w:rPr>
        <w:tab/>
        <w:t xml:space="preserve"> 033367/22</w: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t>;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2412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A1023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T. P KRUGER AJ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separate"/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A1023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27441/20; 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ab/>
      </w:r>
      <w:r w:rsidRPr="00A1023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54121/19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>;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241276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Default="002862D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36567E" w:rsidRDefault="00241276" w:rsidP="0036567E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1DFFB6ED" wp14:editId="76196BAD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8A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3B12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03591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STRIJDOM J </w:t>
      </w:r>
    </w:p>
    <w:p w:rsidR="00387A74" w:rsidRPr="00387A74" w:rsidRDefault="0003591B" w:rsidP="00387A74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</w:t>
      </w:r>
      <w:r w:rsidR="00387A7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ARY: bharris@judiciary.org.za </w:t>
      </w:r>
    </w:p>
    <w:p w:rsidR="00387A74" w:rsidRDefault="00387A74" w:rsidP="00387A74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1.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H BECKER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21799/18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NIEUWOUDT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1506/18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3.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T W HERMANS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62055/17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H SODIDI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64236/20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P MUTANDAZI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83100/14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K M MOKGOTHO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6471/22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G E LIGHTFOOT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30708/21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L MOLEFE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63344/20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9.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 E NETNOU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31638/19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S I MAKHAFOLA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8</w:t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0/19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 LUDOVINA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34788/17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ADV FHH KEHRHAHN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54392/17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N TLHAKUNG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49916/21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K T KHUMALO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6608/20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N SIPHONDO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1595/16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K J TSHUPOENG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72658/18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B W TSHUPOENG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73468/18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18.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K O TSHUPOENG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73470/18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 M MOGAWANE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36890/13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Y SITOLE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33026/19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 xml:space="preserve">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ESTERHUIZEN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55342/19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 C FOURIE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55340/19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P C THEMBISILE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49798/18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24.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K A THSUTSHINI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696/18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25.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 S MNGADI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65857/19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26.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T MAATJIE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58748/20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27.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H B MOLOELE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3732/17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28.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M MOLOI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8760/13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29.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C MACHAVE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53209/23</w:t>
      </w:r>
    </w:p>
    <w:p w:rsidR="00CD6D0B" w:rsidRP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30.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L M SEKOME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31764/19</w:t>
      </w:r>
    </w:p>
    <w:p w:rsidR="00CD6D0B" w:rsidRDefault="00CD6D0B" w:rsidP="00C04305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31.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KEYTER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51139/14</w:t>
      </w: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Pr="009C214B" w:rsidRDefault="00C04305" w:rsidP="00C04305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56FD85A" wp14:editId="2ECBAC25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05" w:rsidRPr="009C214B" w:rsidRDefault="00C04305" w:rsidP="00C04305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C04305" w:rsidRPr="009C214B" w:rsidRDefault="00C04305" w:rsidP="00C04305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C04305" w:rsidRPr="009C214B" w:rsidRDefault="00C04305" w:rsidP="00C043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04305" w:rsidRPr="009C214B" w:rsidRDefault="00C04305" w:rsidP="00C043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04305" w:rsidRPr="009C214B" w:rsidRDefault="00C04305" w:rsidP="00C043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C04305" w:rsidRDefault="00C04305" w:rsidP="00C04305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RANGATA AJ</w:t>
      </w:r>
      <w:r>
        <w:rPr>
          <w:rFonts w:ascii="Arial" w:hAnsi="Arial" w:cs="Arial"/>
          <w:lang w:val="en-GB" w:eastAsia="en-GB"/>
        </w:rPr>
        <w:t xml:space="preserve">  </w:t>
      </w:r>
    </w:p>
    <w:p w:rsidR="00C04305" w:rsidRDefault="00C04305" w:rsidP="00C04305">
      <w:pPr>
        <w:tabs>
          <w:tab w:val="center" w:pos="4320"/>
          <w:tab w:val="right" w:pos="8640"/>
        </w:tabs>
        <w:spacing w:after="0" w:line="240" w:lineRule="auto"/>
        <w:rPr>
          <w:rStyle w:val="Hyperlink"/>
          <w:rFonts w:ascii="Arial" w:hAnsi="Arial" w:cs="Arial"/>
          <w:b/>
          <w:sz w:val="24"/>
          <w:szCs w:val="24"/>
          <w:lang w:val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JUDGE’S SECRETARY: </w:t>
      </w:r>
      <w:hyperlink r:id="rId8" w:history="1">
        <w:r w:rsidRPr="00A1023D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Lmckenzie@judiciary.org.za</w:t>
        </w:r>
      </w:hyperlink>
    </w:p>
    <w:p w:rsidR="00C04305" w:rsidRPr="00A1023D" w:rsidRDefault="00C04305" w:rsidP="00C043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04305" w:rsidRPr="00AA26CA" w:rsidRDefault="00C04305" w:rsidP="00C04305">
      <w:pPr>
        <w:autoSpaceDN w:val="0"/>
        <w:spacing w:after="0" w:line="240" w:lineRule="auto"/>
        <w:ind w:left="720" w:firstLine="720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8171B">
        <w:rPr>
          <w:rFonts w:ascii="Arial" w:eastAsia="Times New Roman" w:hAnsi="Arial" w:cs="Arial"/>
          <w:b/>
          <w:sz w:val="28"/>
          <w:szCs w:val="28"/>
          <w:lang w:val="en-GB" w:eastAsia="en-GB"/>
        </w:rPr>
        <w:tab/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T NGWENYA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24363/19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T E MABUELA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73440/17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3.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S MAMAKOKO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13756/12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4.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G MADITHAPA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65740/18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5.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A COETZEE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56241/20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6.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P B MABANGA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34668/18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7.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A MOYO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81310/14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8.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J BOTHA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7292/14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9.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D J ALBERT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7018/20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10.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 G SMITH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6716/21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11.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C CALL-PEAT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70252/17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12.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T BRUWER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92489/19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13.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 BEUKES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30462/20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14.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Q MEINTJIES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58107/21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15.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C PELSER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82982/16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16.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Z F ZWANE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5357/13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17.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F </w:t>
      </w:r>
      <w:proofErr w:type="spellStart"/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</w:t>
      </w:r>
      <w:proofErr w:type="spellEnd"/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CHONGO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91850/19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18.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F MKANDAWIRE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18197/22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 xml:space="preserve">19.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W MHANGO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56556/22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20.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E K SONO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30830/22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21.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T R CHIDANGA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27566/21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22.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S MASANGWANA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25111/21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23.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T L BOTELE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36789/19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24.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 LETSOALO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34560/20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25.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D F MODISE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60395/20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26.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E K CHILOANE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64630/16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27.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H VAN ZYL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5182/22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28.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A L NEL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53762/17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29.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 N NOBELA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48405/18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30.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L E PARK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37881/22</w:t>
      </w:r>
    </w:p>
    <w:p w:rsidR="00CD6D0B" w:rsidRPr="00CD6D0B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31.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A S LAI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VS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1110/19</w:t>
      </w:r>
    </w:p>
    <w:p w:rsidR="0097184B" w:rsidRPr="00BA1741" w:rsidRDefault="00CD6D0B" w:rsidP="0097184B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32. </w:t>
      </w:r>
      <w:r w:rsidR="00C0430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O B SENTLE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RAF </w:t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97184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CD6D0B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53315/17</w:t>
      </w:r>
    </w:p>
    <w:p w:rsidR="00EB239D" w:rsidRPr="009C214B" w:rsidRDefault="00EB239D" w:rsidP="0097184B">
      <w:pPr>
        <w:autoSpaceDN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u w:val="single"/>
          <w:lang w:val="en-GB" w:eastAsia="en-GB"/>
        </w:rPr>
      </w:pPr>
    </w:p>
    <w:p w:rsidR="00E62D0C" w:rsidRPr="009C214B" w:rsidRDefault="00E62D0C" w:rsidP="00E62D0C">
      <w:pPr>
        <w:spacing w:after="0"/>
        <w:rPr>
          <w:rFonts w:ascii="Arial" w:hAnsi="Arial" w:cs="Arial"/>
          <w:b/>
          <w:u w:val="single"/>
          <w:lang w:val="en-GB" w:eastAsia="en-GB"/>
        </w:rPr>
      </w:pPr>
      <w:r w:rsidRPr="009C214B">
        <w:rPr>
          <w:rFonts w:ascii="Arial" w:hAnsi="Arial" w:cs="Arial"/>
          <w:b/>
          <w:lang w:val="en-GB" w:eastAsia="en-GB"/>
        </w:rPr>
        <w:tab/>
      </w: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B144A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57EE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NEUKIRCHER J </w:t>
      </w:r>
    </w:p>
    <w:p w:rsidR="00FE3A94" w:rsidRPr="009C214B" w:rsidRDefault="00FE3A94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144A2">
        <w:rPr>
          <w:rFonts w:ascii="Arial" w:eastAsia="Times New Roman" w:hAnsi="Arial" w:cs="Arial"/>
          <w:sz w:val="24"/>
          <w:szCs w:val="24"/>
          <w:lang w:val="en-US" w:eastAsia="en-GB"/>
        </w:rPr>
        <w:t>GRIDWOOD AJ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B239D" w:rsidRPr="00B144A2" w:rsidRDefault="00EB239D" w:rsidP="00B144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B144A2">
        <w:rPr>
          <w:rFonts w:ascii="Arial Black" w:hAnsi="Arial Black" w:cs="Arial"/>
          <w:b/>
          <w:bCs/>
          <w:i/>
          <w:sz w:val="32"/>
          <w:szCs w:val="32"/>
          <w:u w:val="single"/>
        </w:rPr>
        <w:t>DIVORCES</w:t>
      </w:r>
    </w:p>
    <w:p w:rsidR="00EB239D" w:rsidRPr="00C41ED9" w:rsidRDefault="00EB239D" w:rsidP="00EB23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SIBIKA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J SIBIKA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025767/23</w:t>
      </w:r>
    </w:p>
    <w:p w:rsidR="00EB239D" w:rsidRPr="00C41ED9" w:rsidRDefault="00EB239D" w:rsidP="00EB23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B144A2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 D MABELANE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 MABELANE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9366/21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E WOOD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S WOOD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31567/22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 RAT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>SHIBMBELA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C RATSHIBUMBELA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27143/22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I DE JONG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D DE JING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28857/21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H CONRADIE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S CONRADIE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85787/19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J KGOMO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L K KGOMO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45422/17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S E VAN EMMENIS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J EMMENIS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67030/18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MOTSHEGA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A MOTSHEGA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56283/21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L O’SHEA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S T O’SHEA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48068/21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L LESUFI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T LESUFI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045346/23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T MBEDHLE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P MBEDHLE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059988/22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VAN DER MERWE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E V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>AN DER MERWE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069263/23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Y THERON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M THERON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029630/23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T SWANEPOEL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J SWANEPOEL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043688/23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R STEYN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R STEYN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047047/22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D PRICE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C M PRICE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113651/23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C WASSENAAR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Q WASSENAAR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112461/23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J VILJOEN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A VILJOEN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62692/20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L MODIKA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N L RANOTO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44872/20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 VAN WYK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P VAN WYK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092623/23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G R HEUER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K HEUER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118983/23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Q NIEMANN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M NIEMANN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119015/23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J A KABINDE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T KABINDE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107703/23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G NEMUTAVHANANI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M KHUBANI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051953/23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J BOTHA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C BOTHA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090645/23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H HLAPISI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K HLAPISI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104686/23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C N STOLTZ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W J STOLTZ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008752/22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MAY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L MAY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099229/23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S V FREISLICH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P W FREISLICH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B7081/23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D R KRAEMER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E KRAEMER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109599/23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J PATHER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S PATHER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33048/20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 xml:space="preserve">J </w:t>
      </w:r>
      <w:proofErr w:type="spellStart"/>
      <w:r w:rsidRPr="00C41ED9">
        <w:rPr>
          <w:rFonts w:ascii="Arial" w:hAnsi="Arial" w:cs="Arial"/>
          <w:b/>
          <w:bCs/>
          <w:sz w:val="24"/>
          <w:szCs w:val="24"/>
          <w:u w:val="single"/>
        </w:rPr>
        <w:t>J</w:t>
      </w:r>
      <w:proofErr w:type="spellEnd"/>
      <w:r w:rsidRPr="00C41ED9">
        <w:rPr>
          <w:rFonts w:ascii="Arial" w:hAnsi="Arial" w:cs="Arial"/>
          <w:b/>
          <w:bCs/>
          <w:sz w:val="24"/>
          <w:szCs w:val="24"/>
          <w:u w:val="single"/>
        </w:rPr>
        <w:t xml:space="preserve"> EDWARDS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N M EDWARDS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102591/23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J A MALAN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K L MALAN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291/22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B144A2" w:rsidRDefault="00EB239D" w:rsidP="00B144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24"/>
          <w:szCs w:val="24"/>
          <w:u w:val="single"/>
        </w:rPr>
      </w:pPr>
      <w:r w:rsidRPr="00B144A2">
        <w:rPr>
          <w:rFonts w:ascii="Arial Black" w:hAnsi="Arial Black" w:cs="Arial"/>
          <w:b/>
          <w:bCs/>
          <w:i/>
          <w:sz w:val="36"/>
          <w:szCs w:val="36"/>
          <w:u w:val="single"/>
        </w:rPr>
        <w:t>RULE 43</w:t>
      </w:r>
    </w:p>
    <w:p w:rsidR="00EB239D" w:rsidRPr="00C41ED9" w:rsidRDefault="00EB239D" w:rsidP="00EB23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H VAN ZYL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D VAN ZYL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079039/23</w:t>
      </w:r>
    </w:p>
    <w:p w:rsidR="00EB239D" w:rsidRPr="00C41ED9" w:rsidRDefault="00EB239D" w:rsidP="00EB23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TLHAPANE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M KGE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>NGWENYANE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038855/23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N VAN STADEN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P </w:t>
      </w:r>
      <w:proofErr w:type="spellStart"/>
      <w:r w:rsidRPr="00C41ED9">
        <w:rPr>
          <w:rFonts w:ascii="Arial" w:hAnsi="Arial" w:cs="Arial"/>
          <w:b/>
          <w:bCs/>
          <w:sz w:val="24"/>
          <w:szCs w:val="24"/>
          <w:u w:val="single"/>
        </w:rPr>
        <w:t>P</w:t>
      </w:r>
      <w:proofErr w:type="spellEnd"/>
      <w:r w:rsidRPr="00C41ED9">
        <w:rPr>
          <w:rFonts w:ascii="Arial" w:hAnsi="Arial" w:cs="Arial"/>
          <w:b/>
          <w:bCs/>
          <w:sz w:val="24"/>
          <w:szCs w:val="24"/>
          <w:u w:val="single"/>
        </w:rPr>
        <w:t xml:space="preserve"> VAN STADEN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051619/23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B144A2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 JOUBERT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J M JOUBERT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058717/23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H B DLAMINI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B M DLAMINI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9500/22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H FEE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WE J FEE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82723/18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B144A2" w:rsidP="00EB239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 TOWEEL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L J TOWEEL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48110/21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A C NEL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A J NEL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023162/23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Y LAING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W LAING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103050/23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144A2" w:rsidRPr="00292AE1" w:rsidRDefault="00EB239D" w:rsidP="00292AE1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J A MALAN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K L MALAN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59291/22</w:t>
      </w:r>
    </w:p>
    <w:p w:rsidR="00B144A2" w:rsidRDefault="00B144A2" w:rsidP="00B144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B144A2" w:rsidRPr="00B144A2" w:rsidRDefault="00EB239D" w:rsidP="00A604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B144A2">
        <w:rPr>
          <w:rFonts w:ascii="Arial Black" w:hAnsi="Arial Black" w:cs="Arial"/>
          <w:b/>
          <w:bCs/>
          <w:i/>
          <w:sz w:val="32"/>
          <w:szCs w:val="32"/>
          <w:u w:val="single"/>
        </w:rPr>
        <w:t>OTHER FAMILY COURT MATTERS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ERASMUS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D J ERASMUS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062409/23</w:t>
      </w:r>
    </w:p>
    <w:p w:rsidR="00EB239D" w:rsidRPr="00C41ED9" w:rsidRDefault="00EB239D" w:rsidP="00B144A2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MATABOGE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S D MBACAZA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103109/23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 xml:space="preserve">EX PARTE:  F </w:t>
      </w:r>
      <w:proofErr w:type="spellStart"/>
      <w:r w:rsidRPr="00C41ED9">
        <w:rPr>
          <w:rFonts w:ascii="Arial" w:hAnsi="Arial" w:cs="Arial"/>
          <w:b/>
          <w:bCs/>
          <w:sz w:val="24"/>
          <w:szCs w:val="24"/>
          <w:u w:val="single"/>
        </w:rPr>
        <w:t>F</w:t>
      </w:r>
      <w:proofErr w:type="spellEnd"/>
      <w:r w:rsidRPr="00C41ED9">
        <w:rPr>
          <w:rFonts w:ascii="Arial" w:hAnsi="Arial" w:cs="Arial"/>
          <w:b/>
          <w:bCs/>
          <w:sz w:val="24"/>
          <w:szCs w:val="24"/>
          <w:u w:val="single"/>
        </w:rPr>
        <w:t xml:space="preserve"> SINDANE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048173/23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EX PARTE: J REDELINGHUYS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115179/23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EX PARTE: P A VAN TONDER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013981/23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E OOSTHUIZEN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N OOSTHUIZEN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46552/10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N WORTHINGTON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A H KLEYNHANS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113058/23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B L MNISI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L F NKADIMENG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100099/23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B144A2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MARITZ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L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099560/23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B MONYELA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  <w:t>F L MONYELA</w:t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041916/23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L VENTER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Z K VAN WYK+1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081449/23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S BESTER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J S PANTRY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016295/23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S JENNINGS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 L JENNINGS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083149/23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B144A2" w:rsidRDefault="00EB239D" w:rsidP="00EB23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144A2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 MATTERS WERE NOT DISPLAYING DOCUMENTS ON CASELINE</w:t>
      </w:r>
    </w:p>
    <w:p w:rsidR="00EB239D" w:rsidRPr="00C41ED9" w:rsidRDefault="00EB239D" w:rsidP="00EB23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B144A2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VAN DYK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J VAN DYK</w:t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B239D" w:rsidRPr="00C41ED9">
        <w:rPr>
          <w:rFonts w:ascii="Arial" w:hAnsi="Arial" w:cs="Arial"/>
          <w:b/>
          <w:bCs/>
          <w:sz w:val="24"/>
          <w:szCs w:val="24"/>
          <w:u w:val="single"/>
        </w:rPr>
        <w:t>062309/23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L F KGOOGO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N KGOOGO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B144A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007317/22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B S EBRAHIM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U EBRAHIM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122627/23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G FUNEKA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S HADEBE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096854/23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EX PARTE: P W OOSTHUIZEN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125388/23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EX PARTE: T L ENGELBRECHT+1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094119/23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I BOTHA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H BOTHA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128608/23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 PHAKA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T W PHAKA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061036/23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C LATEGAN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C J LATEGAN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038968/23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L RABE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J A RABE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113220/23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R M BOTHA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 BOTHA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103380/23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DOVER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G E DOVER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058441/23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H W JANSEN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L D JANSEN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003685/23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VAN NIEKERK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W J VAN NIEKERK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117893/23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R ALBERTYN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R ALBERTYN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055594/23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C HANEKOM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E HANEKOM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122525/23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M HANCOCK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S J HANCOCK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044914/23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pStyle w:val="ListParagraph"/>
        <w:numPr>
          <w:ilvl w:val="0"/>
          <w:numId w:val="16"/>
        </w:numPr>
        <w:spacing w:after="20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 R GROENEWALD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L GROENEWALD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107568/23</w:t>
      </w:r>
    </w:p>
    <w:p w:rsidR="00EB239D" w:rsidRPr="00C41ED9" w:rsidRDefault="00EB239D" w:rsidP="00EB239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ED9">
        <w:rPr>
          <w:rFonts w:ascii="Arial" w:hAnsi="Arial" w:cs="Arial"/>
          <w:b/>
          <w:bCs/>
          <w:sz w:val="24"/>
          <w:szCs w:val="24"/>
          <w:u w:val="single"/>
        </w:rPr>
        <w:t>K WALTERS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C N WALTERS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051311/23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 LE ROUX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J LE ROUX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>108552/23</w:t>
      </w:r>
    </w:p>
    <w:p w:rsidR="00EB239D" w:rsidRPr="00C41ED9" w:rsidRDefault="00EB239D" w:rsidP="00EB239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239D" w:rsidRPr="00C41ED9" w:rsidRDefault="00EB239D" w:rsidP="00EB239D">
      <w:pPr>
        <w:numPr>
          <w:ilvl w:val="0"/>
          <w:numId w:val="16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 WALKER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G J WALKER</w:t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C41ED9">
        <w:rPr>
          <w:rFonts w:ascii="Arial" w:hAnsi="Arial" w:cs="Arial"/>
          <w:b/>
          <w:bCs/>
          <w:sz w:val="24"/>
          <w:szCs w:val="24"/>
          <w:u w:val="single"/>
        </w:rPr>
        <w:tab/>
        <w:t>26749/19</w:t>
      </w:r>
    </w:p>
    <w:p w:rsidR="00AA0ADD" w:rsidRDefault="00AA0ADD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A0ADD" w:rsidRDefault="00AA0ADD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Pr="009C21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5" r:href="rId9"/>
          </v:shape>
        </w:pic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23 AT THE PALACE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B BHANA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1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76"/>
        <w:gridCol w:w="1237"/>
        <w:gridCol w:w="1134"/>
        <w:gridCol w:w="1715"/>
        <w:gridCol w:w="1780"/>
        <w:gridCol w:w="1746"/>
      </w:tblGrid>
      <w:tr w:rsidR="00B242CB" w:rsidRPr="002862D9" w:rsidTr="00CD6D0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 Room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Yusuf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3B120D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B120D" w:rsidRPr="009C214B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23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THE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B242CB">
        <w:rPr>
          <w:rFonts w:ascii="Arial" w:eastAsia="Times New Roman" w:hAnsi="Arial" w:cs="Arial"/>
          <w:sz w:val="24"/>
          <w:szCs w:val="24"/>
          <w:lang w:val="en-US" w:eastAsia="en-GB"/>
        </w:rPr>
        <w:t>S B BHANA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1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76"/>
        <w:gridCol w:w="1237"/>
        <w:gridCol w:w="1134"/>
        <w:gridCol w:w="1715"/>
        <w:gridCol w:w="1780"/>
        <w:gridCol w:w="1746"/>
      </w:tblGrid>
      <w:tr w:rsidR="00B242CB" w:rsidRPr="002862D9" w:rsidTr="00CD6D0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Adolf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LA Moses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QL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Lems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B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Markraaf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MD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Makinta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HAJ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Snyman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AJ Boucher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23-Mar-23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KH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Radebe</w:t>
            </w:r>
            <w:proofErr w:type="spellEnd"/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2F2CEB" w:rsidRDefault="002F2CEB" w:rsidP="002F2C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1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18"/>
        <w:gridCol w:w="1134"/>
        <w:gridCol w:w="1715"/>
        <w:gridCol w:w="1780"/>
        <w:gridCol w:w="1746"/>
      </w:tblGrid>
      <w:tr w:rsidR="00B242CB" w:rsidRPr="002862D9" w:rsidTr="00B242C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JR Hanne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NF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Solven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lastRenderedPageBreak/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GS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Peyo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Steyn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B242C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3B120D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1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3"/>
        <w:gridCol w:w="1560"/>
        <w:gridCol w:w="1134"/>
        <w:gridCol w:w="1715"/>
        <w:gridCol w:w="1780"/>
        <w:gridCol w:w="1746"/>
      </w:tblGrid>
      <w:tr w:rsidR="00B242CB" w:rsidRPr="002862D9" w:rsidTr="00B242C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Delicate Debt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Director general</w:t>
            </w:r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DM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Selemoge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EN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Nyekelela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GG Rothman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M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Motaung</w:t>
            </w:r>
            <w:proofErr w:type="spellEnd"/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03591B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36567E" w:rsidRPr="009C214B" w:rsidRDefault="0036567E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1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76"/>
        <w:gridCol w:w="1520"/>
        <w:gridCol w:w="851"/>
        <w:gridCol w:w="1715"/>
        <w:gridCol w:w="1780"/>
        <w:gridCol w:w="1746"/>
      </w:tblGrid>
      <w:tr w:rsidR="00B242CB" w:rsidRPr="002862D9" w:rsidTr="00B242C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Coidlink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Compensation</w:t>
            </w:r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LL Mahlangu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Murule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LL Mahlangu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Murule</w:t>
            </w:r>
            <w:proofErr w:type="spellEnd"/>
          </w:p>
        </w:tc>
      </w:tr>
      <w:tr w:rsidR="00B242CB" w:rsidRPr="002862D9" w:rsidTr="00B242C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BRC Creation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GP Liquor board </w:t>
            </w:r>
          </w:p>
        </w:tc>
      </w:tr>
    </w:tbl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3591B" w:rsidRDefault="0003591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3020" w:rsidRDefault="008F30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1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76"/>
        <w:gridCol w:w="1237"/>
        <w:gridCol w:w="1134"/>
        <w:gridCol w:w="1715"/>
        <w:gridCol w:w="1780"/>
        <w:gridCol w:w="1746"/>
      </w:tblGrid>
      <w:tr w:rsidR="00B242CB" w:rsidRPr="002862D9" w:rsidTr="00CD6D0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Narita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Min of police</w:t>
            </w:r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Nu Way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Ekuruleni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Std</w:t>
            </w:r>
            <w:proofErr w:type="spellEnd"/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 Bank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Carpa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Schambani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Schambreel</w:t>
            </w:r>
            <w:proofErr w:type="spellEnd"/>
          </w:p>
        </w:tc>
      </w:tr>
    </w:tbl>
    <w:p w:rsidR="003B120D" w:rsidRDefault="003B12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N MOTSEPE</w:t>
      </w:r>
    </w:p>
    <w:p w:rsidR="0097184B" w:rsidRPr="009C214B" w:rsidRDefault="0097184B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19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76"/>
        <w:gridCol w:w="1237"/>
        <w:gridCol w:w="1134"/>
        <w:gridCol w:w="1715"/>
        <w:gridCol w:w="1780"/>
        <w:gridCol w:w="1746"/>
      </w:tblGrid>
      <w:tr w:rsidR="00B242CB" w:rsidRPr="002862D9" w:rsidTr="00CD6D0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APPL DATE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BR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Lesele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KM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Nhlapo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28-Mar-23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SM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Baigu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 xml:space="preserve">MM </w:t>
            </w: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Pheki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B242CB" w:rsidRPr="002862D9" w:rsidTr="00CD6D0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24-Mar-23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r w:rsidRPr="002862D9">
              <w:rPr>
                <w:rFonts w:ascii="Arial" w:hAnsi="Arial" w:cs="Arial"/>
                <w:color w:val="000000"/>
                <w:lang w:eastAsia="en-ZA"/>
              </w:rPr>
              <w:t>JK Motshabi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42CB" w:rsidRPr="002862D9" w:rsidRDefault="00B242CB" w:rsidP="00CD6D0B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 w:rsidRPr="002862D9"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07B9D" w:rsidRDefault="00C07B9D" w:rsidP="00B242CB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bookmarkStart w:id="0" w:name="_Hlk141170433"/>
    </w:p>
    <w:p w:rsidR="001C6647" w:rsidRPr="009C214B" w:rsidRDefault="001C6647" w:rsidP="001C664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PART HEARD CIVIL TRIAL MATTERS </w:t>
      </w:r>
    </w:p>
    <w:p w:rsidR="001C6647" w:rsidRDefault="001C6647" w:rsidP="001C664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C6647" w:rsidRDefault="001C6647" w:rsidP="001C664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C6647" w:rsidRPr="009C214B" w:rsidRDefault="001C6647" w:rsidP="001C664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6E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1C6647" w:rsidRDefault="001C6647" w:rsidP="001C664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KHUMALO J </w:t>
      </w:r>
    </w:p>
    <w:p w:rsidR="00E62D0C" w:rsidRDefault="00E62D0C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97184B" w:rsidRDefault="0097184B" w:rsidP="00E62D0C">
      <w:pPr>
        <w:spacing w:after="200" w:line="276" w:lineRule="auto"/>
        <w:rPr>
          <w:rFonts w:eastAsiaTheme="minorEastAsia"/>
          <w:lang w:val="en-US"/>
        </w:rPr>
      </w:pPr>
    </w:p>
    <w:p w:rsidR="0097184B" w:rsidRDefault="0097184B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Pr="009C214B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5" r:href="rId10"/>
          </v:shape>
        </w:pic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BA174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08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BA1741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THURS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E21A1E" w:rsidRDefault="00E21A1E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21A1E" w:rsidRDefault="00E21A1E" w:rsidP="00E21A1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ONE CONSISTS OF OTHER MATTERS ONLY </w:t>
      </w:r>
    </w:p>
    <w:p w:rsidR="00E21A1E" w:rsidRPr="00597A38" w:rsidRDefault="00E21A1E" w:rsidP="00597A3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LL BEFORE THE HONOURABLE DJP LEDWABA IN COURT 8E AT 09H3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AA0ADD" w:rsidRPr="00AA0ADD" w:rsidRDefault="00AA0ADD" w:rsidP="00AA0A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A0ADD" w:rsidRPr="00AA0ADD" w:rsidRDefault="00AA0ADD" w:rsidP="00AA0AD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tbl>
      <w:tblPr>
        <w:tblW w:w="9781" w:type="dxa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8"/>
        <w:gridCol w:w="895"/>
        <w:gridCol w:w="1951"/>
        <w:gridCol w:w="2125"/>
        <w:gridCol w:w="1735"/>
      </w:tblGrid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CD6D0B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  S  MOKHOTHU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PRASA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WERNER BOSHOFF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49455/18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  MOYO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PRASA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WERNER BOSHOFF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3917/19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T  M  VILAKAZI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PRASA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WERNER BOSHOFF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14506/19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KF MTSHWENI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MIN OF POLICE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51239/10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R </w:t>
            </w:r>
            <w:proofErr w:type="spellStart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</w:t>
            </w:r>
            <w:proofErr w:type="spellEnd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 SLINGER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MIN OF POLICE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BURNETT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48819/21</w:t>
            </w:r>
          </w:p>
        </w:tc>
      </w:tr>
      <w:tr w:rsidR="00F84239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F84239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5A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 E NTLANGANISO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MIN OF CORRECTIONAL SERVICES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70456/16</w:t>
            </w:r>
          </w:p>
        </w:tc>
      </w:tr>
    </w:tbl>
    <w:p w:rsidR="00AA0ADD" w:rsidRDefault="00AA0ADD" w:rsidP="00AA0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A0ADD" w:rsidRDefault="00AA0ADD" w:rsidP="00AA0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A0ADD" w:rsidRPr="00AA0ADD" w:rsidRDefault="00AA0ADD" w:rsidP="00AA0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4609E" w:rsidRDefault="0084609E" w:rsidP="00AA0AD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lastRenderedPageBreak/>
        <w:t>DIVORCE</w:t>
      </w:r>
    </w:p>
    <w:p w:rsidR="0084609E" w:rsidRDefault="0084609E" w:rsidP="00AA0AD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8"/>
        <w:gridCol w:w="895"/>
        <w:gridCol w:w="1951"/>
        <w:gridCol w:w="2125"/>
        <w:gridCol w:w="1735"/>
      </w:tblGrid>
      <w:tr w:rsidR="0084609E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609E" w:rsidRPr="00292AE1" w:rsidRDefault="0097184B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609E" w:rsidRPr="00292AE1" w:rsidRDefault="0084609E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E M J GREYLING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609E" w:rsidRPr="00292AE1" w:rsidRDefault="0084609E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609E" w:rsidRPr="00292AE1" w:rsidRDefault="0084609E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WJ GREYLING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609E" w:rsidRPr="00292AE1" w:rsidRDefault="0084609E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SUZE BUITENDAG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609E" w:rsidRPr="00292AE1" w:rsidRDefault="0084609E" w:rsidP="00CD6D0B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59852/21</w:t>
            </w:r>
          </w:p>
        </w:tc>
      </w:tr>
    </w:tbl>
    <w:p w:rsidR="0084609E" w:rsidRDefault="0084609E" w:rsidP="00AA0AD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A0ADD" w:rsidRPr="00AA0ADD" w:rsidRDefault="00AA0ADD" w:rsidP="00AA0AD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 TWO CONSIST OF RAF MATTERS ONLY</w:t>
      </w:r>
    </w:p>
    <w:p w:rsidR="00AA0ADD" w:rsidRPr="00AA0ADD" w:rsidRDefault="00AA0ADD" w:rsidP="00AA0ADD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AA0ADD" w:rsidRPr="00AA0ADD" w:rsidRDefault="00AA0ADD" w:rsidP="00AA0ADD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tbl>
      <w:tblPr>
        <w:tblW w:w="9781" w:type="dxa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8"/>
        <w:gridCol w:w="895"/>
        <w:gridCol w:w="1951"/>
        <w:gridCol w:w="2125"/>
        <w:gridCol w:w="1735"/>
      </w:tblGrid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J  T  TSOTETSI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19665/20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  S  KEMP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11336/18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H IDRISSA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83729/19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M </w:t>
            </w:r>
            <w:proofErr w:type="spellStart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proofErr w:type="spellEnd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 KHUMALO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53796/20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84609E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R M </w:t>
            </w:r>
            <w:r w:rsidR="00292AE1" w:rsidRPr="00292AE1">
              <w:rPr>
                <w:rFonts w:ascii="Arial" w:eastAsia="Calibri" w:hAnsi="Arial" w:cs="Arial"/>
                <w:b/>
                <w:sz w:val="24"/>
                <w:szCs w:val="24"/>
              </w:rPr>
              <w:t>SEBONYANE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50691/20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D A  MTAMBO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ADAM</w:t>
            </w: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 &amp; ADAMS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38504/20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B L  N</w:t>
            </w:r>
            <w:r w:rsidR="0084609E">
              <w:rPr>
                <w:rFonts w:ascii="Arial" w:eastAsia="Calibri" w:hAnsi="Arial" w:cs="Arial"/>
                <w:b/>
                <w:sz w:val="24"/>
                <w:szCs w:val="24"/>
              </w:rPr>
              <w:t>I</w:t>
            </w: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KWE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957/19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  DANDU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85340/19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 A  GUMEDE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60966/18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BE4182" w:rsidP="00BE4182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 SMITH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EHLERS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46257/20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P A BOTHA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43020/16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  SINDANI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50688/20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T  P  LETUBE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MAKWARELA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48926/19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J  M  GELDENHUYS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PHILIP SMIT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61306/20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CC736A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 R </w:t>
            </w:r>
            <w:r w:rsidR="00292AE1"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SMIT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OBO SCHE</w:t>
            </w:r>
            <w:r w:rsidR="00292AE1" w:rsidRPr="00292AE1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PE</w:t>
            </w:r>
            <w:r w:rsidR="00292AE1" w:rsidRPr="00292AE1">
              <w:rPr>
                <w:rFonts w:ascii="Arial" w:eastAsia="Calibri" w:hAnsi="Arial" w:cs="Arial"/>
                <w:b/>
                <w:sz w:val="24"/>
                <w:szCs w:val="24"/>
              </w:rPr>
              <w:t>RS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PHILIP SMIT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45410/20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B J SIMANGO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SALOME LE ROUX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15229/21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Q B MASHIGO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25605/14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N  V  NKOSI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99652/15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  P  MABASO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8605/18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 E  MOTSWANYANA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90594/18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J  S  SIMANGO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8635/18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C  T  PHIRI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83408/13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C HLUNGWANI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MHP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46447/18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84609E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</w:t>
            </w:r>
            <w:r w:rsidR="00292AE1"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KHULU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MHP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23712/21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P  </w:t>
            </w:r>
            <w:proofErr w:type="spellStart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P</w:t>
            </w:r>
            <w:proofErr w:type="spellEnd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LANGA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46715/18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  M  NGWATLE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59155/19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N  NKONDLO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SOTSHINTSHI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20076/21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  K  MBEWANA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SOTSHINTSHI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34539/20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B S  MNDIYATA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SOTSHINTSHI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3003/20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E  T  DHLAMINI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48537/17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proofErr w:type="spellEnd"/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I  MAKHUBELE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WERNER BOSHOFF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30691/21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A  C  POTGIETER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WERNER BOSHOF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3217/22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84609E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 G  MAH</w:t>
            </w:r>
            <w:r w:rsidR="00292AE1" w:rsidRPr="00292AE1">
              <w:rPr>
                <w:rFonts w:ascii="Arial" w:eastAsia="Calibri" w:hAnsi="Arial" w:cs="Arial"/>
                <w:b/>
                <w:sz w:val="24"/>
                <w:szCs w:val="24"/>
              </w:rPr>
              <w:t>LANGU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41202/21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J V YAKA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57364/18</w:t>
            </w:r>
          </w:p>
        </w:tc>
      </w:tr>
      <w:tr w:rsidR="00292AE1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97184B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M MAHLABA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AE1">
              <w:rPr>
                <w:rFonts w:ascii="Arial" w:eastAsia="Calibri" w:hAnsi="Arial" w:cs="Arial"/>
                <w:b/>
                <w:sz w:val="24"/>
                <w:szCs w:val="24"/>
              </w:rPr>
              <w:t>59147/21</w:t>
            </w:r>
          </w:p>
        </w:tc>
      </w:tr>
      <w:tr w:rsidR="00F84239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F84239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 O DANIELS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Pr="00292AE1" w:rsidRDefault="00F84239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2883/21</w:t>
            </w:r>
          </w:p>
        </w:tc>
      </w:tr>
      <w:tr w:rsidR="00F84239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F84239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 R PETERSEN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4239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71349/18</w:t>
            </w:r>
          </w:p>
        </w:tc>
      </w:tr>
      <w:tr w:rsidR="000F533F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 C NGOMANE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FRANS SCHUTTE &amp; MATHEWS P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84175/17</w:t>
            </w:r>
          </w:p>
        </w:tc>
      </w:tr>
      <w:tr w:rsidR="000F533F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 N DLADLA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53052/20</w:t>
            </w:r>
          </w:p>
        </w:tc>
      </w:tr>
      <w:tr w:rsidR="000F533F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 P TSHAMANO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MOKOENE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77052/18</w:t>
            </w:r>
          </w:p>
        </w:tc>
      </w:tr>
      <w:tr w:rsidR="000F533F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ADV AJ DU TOIT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64191/19</w:t>
            </w:r>
          </w:p>
        </w:tc>
      </w:tr>
      <w:tr w:rsidR="000F533F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 TOONTJIES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70066/18</w:t>
            </w:r>
          </w:p>
        </w:tc>
      </w:tr>
      <w:tr w:rsidR="000F533F" w:rsidRPr="00292AE1" w:rsidTr="00CD6D0B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 B D MASENYA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0F533F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PHILIP SMIT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33F" w:rsidRDefault="00B42BCA" w:rsidP="00292AE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62646/20</w:t>
            </w:r>
          </w:p>
        </w:tc>
      </w:tr>
    </w:tbl>
    <w:p w:rsidR="00094D87" w:rsidRPr="009C214B" w:rsidRDefault="00094D87" w:rsidP="00E62D0C">
      <w:pPr>
        <w:rPr>
          <w:rFonts w:ascii="Arial Black" w:hAnsi="Arial Black"/>
          <w:b/>
          <w:i/>
          <w:sz w:val="32"/>
          <w:szCs w:val="32"/>
          <w:u w:val="single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E62D0C" w:rsidRPr="009C214B" w:rsidRDefault="00E62D0C" w:rsidP="00E62D0C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DB5EF5" w:rsidRDefault="00DB5EF5" w:rsidP="00B42BC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2835"/>
        <w:gridCol w:w="1559"/>
      </w:tblGrid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J GCABA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VAN NIEKERK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36489/20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AC NAMULEWA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CD6D0B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VAN NIEKERK</w:t>
            </w:r>
            <w:r w:rsidR="00292AE1" w:rsidRPr="00292AE1">
              <w:rPr>
                <w:rFonts w:ascii="Arial" w:hAnsi="Arial" w:cs="Arial"/>
                <w:b/>
                <w:sz w:val="24"/>
                <w:szCs w:val="24"/>
              </w:rPr>
              <w:t xml:space="preserve">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93686/16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T RABALAO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VAN NIEKERK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55939/20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NF SIDLEKI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VAN NIEKERK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23976/17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ADV VERMAAK obo MWAPE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CJ VAN RENSBURG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8737/19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S MANAMELA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KOMANE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68190/18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="00BE4182">
              <w:rPr>
                <w:rFonts w:ascii="Arial" w:hAnsi="Arial" w:cs="Arial"/>
                <w:b/>
                <w:sz w:val="24"/>
                <w:szCs w:val="24"/>
              </w:rPr>
              <w:t>N</w:t>
            </w:r>
            <w:proofErr w:type="spellEnd"/>
            <w:r w:rsidR="00BE4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2AE1">
              <w:rPr>
                <w:rFonts w:ascii="Arial" w:hAnsi="Arial" w:cs="Arial"/>
                <w:b/>
                <w:sz w:val="24"/>
                <w:szCs w:val="24"/>
              </w:rPr>
              <w:t>MASHILOANE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KOMANE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28900/18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 SNYMAN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AM WENTZEL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13235/19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N MBATHA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ROOTH &amp; WESSELS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28095/21</w:t>
            </w:r>
          </w:p>
        </w:tc>
      </w:tr>
      <w:tr w:rsidR="00292AE1" w:rsidRPr="00292AE1" w:rsidTr="00292AE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I SIBEKO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RAMAPUTLA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2AE1" w:rsidRPr="00292AE1" w:rsidRDefault="00292AE1" w:rsidP="00CD6D0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AE1">
              <w:rPr>
                <w:rFonts w:ascii="Arial" w:hAnsi="Arial" w:cs="Arial"/>
                <w:b/>
                <w:sz w:val="24"/>
                <w:szCs w:val="24"/>
              </w:rPr>
              <w:t>65969/19</w:t>
            </w:r>
          </w:p>
        </w:tc>
      </w:tr>
    </w:tbl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1268B7" w:rsidRDefault="001268B7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B42BCA" w:rsidRDefault="00B42BCA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97184B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DB5EF5" w:rsidRPr="009C214B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lastRenderedPageBreak/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5" r:href="rId11"/>
          </v:shape>
        </w:pic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BA1741" w:rsidP="0092425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08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72112A" w:rsidRPr="0036567E" w:rsidRDefault="00980C90" w:rsidP="0036567E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4F AT 10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36567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NYATHI J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VORSTER C M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33207/21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KEKANA S M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39167/21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MAPONYA V K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3084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3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/22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PHIRI V P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26905/21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MECHELE D C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11651/21</w:t>
      </w:r>
    </w:p>
    <w:p w:rsidR="00295FFB" w:rsidRPr="00A44FAD" w:rsidRDefault="0084609E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NTSW</w:t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ENI S G</w:t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43858/20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PIENER D J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9410/19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VISSER G N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88457/19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NGOBENI S P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032410/22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GREYLING</w:t>
      </w:r>
      <w:r w:rsidR="00BE418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A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E418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="00BE418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E418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="00BE418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E418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BE418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9600/20</w:t>
      </w:r>
    </w:p>
    <w:p w:rsidR="00295FFB" w:rsidRDefault="00295FF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295FFB" w:rsidRDefault="00295FF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295FFB" w:rsidRDefault="00295FF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97184B" w:rsidRDefault="0097184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97184B" w:rsidRDefault="0097184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97184B" w:rsidRPr="00A44FAD" w:rsidRDefault="0097184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295FFB" w:rsidRPr="00A44FAD" w:rsidRDefault="00295FFB" w:rsidP="00295FFB">
      <w:pPr>
        <w:spacing w:line="256" w:lineRule="auto"/>
        <w:ind w:left="360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A44FAD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</w:p>
    <w:p w:rsidR="00295FFB" w:rsidRPr="00925CFA" w:rsidRDefault="00295FFB" w:rsidP="00295FFB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925CFA">
        <w:rPr>
          <w:rFonts w:ascii="Calibri" w:eastAsia="Calibri" w:hAnsi="Calibri" w:cs="Times New Roman"/>
          <w:noProof/>
          <w:lang w:eastAsia="en-ZA"/>
        </w:rPr>
        <w:lastRenderedPageBreak/>
        <w:drawing>
          <wp:inline distT="0" distB="0" distL="0" distR="0" wp14:anchorId="631561A1" wp14:editId="464F53BA">
            <wp:extent cx="1609725" cy="1609725"/>
            <wp:effectExtent l="0" t="0" r="9525" b="9525"/>
            <wp:docPr id="1942539450" name="Picture 194253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FB" w:rsidRPr="00925CFA" w:rsidRDefault="00295FFB" w:rsidP="00295FF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25CF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295FFB" w:rsidRPr="00925CFA" w:rsidRDefault="00295FFB" w:rsidP="00295FF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25CF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295FFB" w:rsidRPr="00925CFA" w:rsidRDefault="00295FFB" w:rsidP="00295FF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925CF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295FFB" w:rsidRDefault="00295FFB" w:rsidP="00295FF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:rsidR="00295FFB" w:rsidRPr="00925CFA" w:rsidRDefault="00295FFB" w:rsidP="00295FF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08</w:t>
      </w:r>
      <w:r w:rsidRPr="00925CF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FEBRUARY 2024</w:t>
      </w:r>
    </w:p>
    <w:p w:rsidR="00295FFB" w:rsidRDefault="00295FFB" w:rsidP="00295FFB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4A AT 10:00 </w:t>
      </w:r>
      <w:r w:rsidRPr="00925CFA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MAHOSI J</w:t>
      </w:r>
    </w:p>
    <w:p w:rsidR="0097184B" w:rsidRDefault="0097184B" w:rsidP="00295FFB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VAN HEERDEN L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15052/22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TEHOPILE K C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34484/14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NTINI J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21291/22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SHELEMBE T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38845/21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BRAND H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58116/21</w:t>
      </w:r>
    </w:p>
    <w:p w:rsidR="00295FFB" w:rsidRPr="00A44FAD" w:rsidRDefault="0084609E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MTSHWENI W</w:t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L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295FFB"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38165/20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NJAKAZI N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26780/20</w:t>
      </w:r>
    </w:p>
    <w:p w:rsidR="00295FFB" w:rsidRPr="001276E1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PRESENT K 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44FAD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33832/19</w:t>
      </w:r>
    </w:p>
    <w:p w:rsidR="00295FFB" w:rsidRPr="001276E1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NTULI P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2317/22</w:t>
      </w:r>
    </w:p>
    <w:p w:rsidR="00295FFB" w:rsidRPr="00A44FAD" w:rsidRDefault="00295FFB" w:rsidP="00295FFB">
      <w:pPr>
        <w:numPr>
          <w:ilvl w:val="0"/>
          <w:numId w:val="43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HARA I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25361/20</w:t>
      </w:r>
    </w:p>
    <w:p w:rsidR="0072112A" w:rsidRPr="00925CFA" w:rsidRDefault="0072112A" w:rsidP="0097184B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bookmarkEnd w:id="0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bookmarkStart w:id="1" w:name="_GoBack"/>
      <w:bookmarkEnd w:id="1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A0ADD" w:rsidRDefault="00AA0AD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5A330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MOLOPA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0553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MICROSOFT TEAMS</w:t>
      </w:r>
    </w:p>
    <w:p w:rsidR="00E62D0C" w:rsidRPr="009C214B" w:rsidRDefault="00E62D0C" w:rsidP="00E62D0C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</w:p>
    <w:p w:rsidR="00916705" w:rsidRDefault="00916705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6705" w:rsidRPr="009C214B" w:rsidRDefault="00916705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A330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72D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16705" w:rsidRPr="009C214B" w:rsidRDefault="00916705" w:rsidP="0091670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07B9D">
        <w:rPr>
          <w:rFonts w:ascii="Arial" w:eastAsia="Times New Roman" w:hAnsi="Arial" w:cs="Arial"/>
          <w:sz w:val="24"/>
          <w:szCs w:val="24"/>
          <w:lang w:val="en-US" w:eastAsia="en-GB"/>
        </w:rPr>
        <w:t>JANSE VAN NIEUWENHUIZEN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066D2" w:rsidRDefault="000066D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Pr="009C214B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MAKHOBA J  </w:t>
      </w: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62D0C" w:rsidRPr="009C214B" w:rsidRDefault="00E62D0C" w:rsidP="00E62D0C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MILLAR J </w:t>
      </w:r>
    </w:p>
    <w:p w:rsidR="00B630A9" w:rsidRDefault="00B630A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05535" w:rsidRPr="009C214B" w:rsidRDefault="00805535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805535" w:rsidRPr="009C214B" w:rsidRDefault="00805535" w:rsidP="0080553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MOTHA J </w:t>
      </w: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7532C2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ATV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J  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ALLY AJ  </w:t>
      </w:r>
    </w:p>
    <w:p w:rsidR="004D09CD" w:rsidRDefault="004D09CD"/>
    <w:p w:rsidR="00C7403D" w:rsidRDefault="00C7403D"/>
    <w:sectPr w:rsidR="00C7403D" w:rsidSect="00924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84B"/>
    <w:multiLevelType w:val="hybridMultilevel"/>
    <w:tmpl w:val="4D7E2D6C"/>
    <w:lvl w:ilvl="0" w:tplc="A7DC2E3C">
      <w:start w:val="4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F1986"/>
    <w:multiLevelType w:val="hybridMultilevel"/>
    <w:tmpl w:val="E77E7500"/>
    <w:lvl w:ilvl="0" w:tplc="EBE2D9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B66ABC"/>
    <w:multiLevelType w:val="hybridMultilevel"/>
    <w:tmpl w:val="07548C7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E336171"/>
    <w:multiLevelType w:val="hybridMultilevel"/>
    <w:tmpl w:val="4DCE5C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0A1587"/>
    <w:multiLevelType w:val="hybridMultilevel"/>
    <w:tmpl w:val="D324BC4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2904A5A"/>
    <w:multiLevelType w:val="hybridMultilevel"/>
    <w:tmpl w:val="B7F499F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41C341E"/>
    <w:multiLevelType w:val="hybridMultilevel"/>
    <w:tmpl w:val="CEA40D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27B4"/>
    <w:multiLevelType w:val="hybridMultilevel"/>
    <w:tmpl w:val="3DC89D9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0CC7B6C"/>
    <w:multiLevelType w:val="hybridMultilevel"/>
    <w:tmpl w:val="32542A9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8947B45"/>
    <w:multiLevelType w:val="hybridMultilevel"/>
    <w:tmpl w:val="01AA35A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BBE5EEF"/>
    <w:multiLevelType w:val="hybridMultilevel"/>
    <w:tmpl w:val="94D2E21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F7C6CC3"/>
    <w:multiLevelType w:val="hybridMultilevel"/>
    <w:tmpl w:val="2A2C60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F07B7"/>
    <w:multiLevelType w:val="hybridMultilevel"/>
    <w:tmpl w:val="DB5C02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D7474"/>
    <w:multiLevelType w:val="hybridMultilevel"/>
    <w:tmpl w:val="8E142EF0"/>
    <w:lvl w:ilvl="0" w:tplc="B09E334A">
      <w:start w:val="6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E24636"/>
    <w:multiLevelType w:val="hybridMultilevel"/>
    <w:tmpl w:val="FD509844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443233B"/>
    <w:multiLevelType w:val="hybridMultilevel"/>
    <w:tmpl w:val="83FE2E00"/>
    <w:lvl w:ilvl="0" w:tplc="1022672C">
      <w:start w:val="4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D76AB7"/>
    <w:multiLevelType w:val="hybridMultilevel"/>
    <w:tmpl w:val="8FC0231C"/>
    <w:lvl w:ilvl="0" w:tplc="40A670E0">
      <w:start w:val="4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615D5C"/>
    <w:multiLevelType w:val="hybridMultilevel"/>
    <w:tmpl w:val="541C12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9A5AE6"/>
    <w:multiLevelType w:val="hybridMultilevel"/>
    <w:tmpl w:val="B32E7494"/>
    <w:lvl w:ilvl="0" w:tplc="AD60C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12875"/>
    <w:multiLevelType w:val="hybridMultilevel"/>
    <w:tmpl w:val="83364EFE"/>
    <w:lvl w:ilvl="0" w:tplc="2F145E1A">
      <w:start w:val="3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D5A34"/>
    <w:multiLevelType w:val="hybridMultilevel"/>
    <w:tmpl w:val="ED54484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B2101A1"/>
    <w:multiLevelType w:val="hybridMultilevel"/>
    <w:tmpl w:val="0A9C6B8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1AB5A1E"/>
    <w:multiLevelType w:val="hybridMultilevel"/>
    <w:tmpl w:val="67D27AC0"/>
    <w:lvl w:ilvl="0" w:tplc="909C4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E1EBB"/>
    <w:multiLevelType w:val="hybridMultilevel"/>
    <w:tmpl w:val="2CE0E5CC"/>
    <w:lvl w:ilvl="0" w:tplc="061222CA">
      <w:start w:val="4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585617E7"/>
    <w:multiLevelType w:val="hybridMultilevel"/>
    <w:tmpl w:val="4030F87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AE71F47"/>
    <w:multiLevelType w:val="hybridMultilevel"/>
    <w:tmpl w:val="430456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920BE"/>
    <w:multiLevelType w:val="hybridMultilevel"/>
    <w:tmpl w:val="7D9EB1E8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3173F67"/>
    <w:multiLevelType w:val="hybridMultilevel"/>
    <w:tmpl w:val="E4A6356E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4055986"/>
    <w:multiLevelType w:val="hybridMultilevel"/>
    <w:tmpl w:val="AF92FDD6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1B31CF"/>
    <w:multiLevelType w:val="hybridMultilevel"/>
    <w:tmpl w:val="97FAE4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A6A62"/>
    <w:multiLevelType w:val="hybridMultilevel"/>
    <w:tmpl w:val="D80255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5A71082"/>
    <w:multiLevelType w:val="hybridMultilevel"/>
    <w:tmpl w:val="8D26594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E701BE1"/>
    <w:multiLevelType w:val="hybridMultilevel"/>
    <w:tmpl w:val="9C166A76"/>
    <w:lvl w:ilvl="0" w:tplc="7A021596">
      <w:start w:val="4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 w15:restartNumberingAfterBreak="0">
    <w:nsid w:val="6F5B3BC8"/>
    <w:multiLevelType w:val="hybridMultilevel"/>
    <w:tmpl w:val="7EB6859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5B743C1"/>
    <w:multiLevelType w:val="hybridMultilevel"/>
    <w:tmpl w:val="577A796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AEE53FF"/>
    <w:multiLevelType w:val="hybridMultilevel"/>
    <w:tmpl w:val="16B09D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40219"/>
    <w:multiLevelType w:val="hybridMultilevel"/>
    <w:tmpl w:val="15DAA3AC"/>
    <w:lvl w:ilvl="0" w:tplc="1C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18"/>
  </w:num>
  <w:num w:numId="8">
    <w:abstractNumId w:val="41"/>
  </w:num>
  <w:num w:numId="9">
    <w:abstractNumId w:val="6"/>
  </w:num>
  <w:num w:numId="10">
    <w:abstractNumId w:val="28"/>
  </w:num>
  <w:num w:numId="11">
    <w:abstractNumId w:val="19"/>
  </w:num>
  <w:num w:numId="12">
    <w:abstractNumId w:val="16"/>
  </w:num>
  <w:num w:numId="13">
    <w:abstractNumId w:val="11"/>
  </w:num>
  <w:num w:numId="14">
    <w:abstractNumId w:val="30"/>
  </w:num>
  <w:num w:numId="15">
    <w:abstractNumId w:val="40"/>
  </w:num>
  <w:num w:numId="16">
    <w:abstractNumId w:val="33"/>
  </w:num>
  <w:num w:numId="17">
    <w:abstractNumId w:val="39"/>
  </w:num>
  <w:num w:numId="18">
    <w:abstractNumId w:val="8"/>
  </w:num>
  <w:num w:numId="19">
    <w:abstractNumId w:val="12"/>
  </w:num>
  <w:num w:numId="20">
    <w:abstractNumId w:val="13"/>
  </w:num>
  <w:num w:numId="21">
    <w:abstractNumId w:val="2"/>
  </w:num>
  <w:num w:numId="22">
    <w:abstractNumId w:val="36"/>
  </w:num>
  <w:num w:numId="23">
    <w:abstractNumId w:val="10"/>
  </w:num>
  <w:num w:numId="24">
    <w:abstractNumId w:val="24"/>
  </w:num>
  <w:num w:numId="25">
    <w:abstractNumId w:val="20"/>
  </w:num>
  <w:num w:numId="26">
    <w:abstractNumId w:val="31"/>
  </w:num>
  <w:num w:numId="27">
    <w:abstractNumId w:val="4"/>
  </w:num>
  <w:num w:numId="28">
    <w:abstractNumId w:val="34"/>
  </w:num>
  <w:num w:numId="29">
    <w:abstractNumId w:val="42"/>
  </w:num>
  <w:num w:numId="30">
    <w:abstractNumId w:val="3"/>
  </w:num>
  <w:num w:numId="31">
    <w:abstractNumId w:val="21"/>
  </w:num>
  <w:num w:numId="32">
    <w:abstractNumId w:val="35"/>
  </w:num>
  <w:num w:numId="33">
    <w:abstractNumId w:val="23"/>
  </w:num>
  <w:num w:numId="34">
    <w:abstractNumId w:val="29"/>
  </w:num>
  <w:num w:numId="35">
    <w:abstractNumId w:val="25"/>
  </w:num>
  <w:num w:numId="36">
    <w:abstractNumId w:val="9"/>
  </w:num>
  <w:num w:numId="37">
    <w:abstractNumId w:val="0"/>
  </w:num>
  <w:num w:numId="38">
    <w:abstractNumId w:val="22"/>
  </w:num>
  <w:num w:numId="39">
    <w:abstractNumId w:val="27"/>
  </w:num>
  <w:num w:numId="40">
    <w:abstractNumId w:val="17"/>
  </w:num>
  <w:num w:numId="41">
    <w:abstractNumId w:val="37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3591B"/>
    <w:rsid w:val="00046C43"/>
    <w:rsid w:val="00094D87"/>
    <w:rsid w:val="000D5EEF"/>
    <w:rsid w:val="000E3395"/>
    <w:rsid w:val="000E516F"/>
    <w:rsid w:val="000F533F"/>
    <w:rsid w:val="000F60C5"/>
    <w:rsid w:val="001268B7"/>
    <w:rsid w:val="001C6647"/>
    <w:rsid w:val="001E3F24"/>
    <w:rsid w:val="00203D26"/>
    <w:rsid w:val="00241276"/>
    <w:rsid w:val="002429C6"/>
    <w:rsid w:val="00247A51"/>
    <w:rsid w:val="00254C85"/>
    <w:rsid w:val="002862D9"/>
    <w:rsid w:val="00292AE1"/>
    <w:rsid w:val="00295FFB"/>
    <w:rsid w:val="002C2AD2"/>
    <w:rsid w:val="002E14BF"/>
    <w:rsid w:val="002F2CEB"/>
    <w:rsid w:val="0035608E"/>
    <w:rsid w:val="0036567E"/>
    <w:rsid w:val="003663ED"/>
    <w:rsid w:val="0037206F"/>
    <w:rsid w:val="00377B8F"/>
    <w:rsid w:val="00387A74"/>
    <w:rsid w:val="003A1D3D"/>
    <w:rsid w:val="003B120D"/>
    <w:rsid w:val="003D3B02"/>
    <w:rsid w:val="00440EB7"/>
    <w:rsid w:val="004864DA"/>
    <w:rsid w:val="004D09CD"/>
    <w:rsid w:val="004F44A2"/>
    <w:rsid w:val="005116BC"/>
    <w:rsid w:val="00526507"/>
    <w:rsid w:val="0054634E"/>
    <w:rsid w:val="00546A9D"/>
    <w:rsid w:val="00554DC9"/>
    <w:rsid w:val="00572DA9"/>
    <w:rsid w:val="00597A38"/>
    <w:rsid w:val="005A3307"/>
    <w:rsid w:val="005B65F7"/>
    <w:rsid w:val="005C294F"/>
    <w:rsid w:val="006453E0"/>
    <w:rsid w:val="006C1937"/>
    <w:rsid w:val="006D12C0"/>
    <w:rsid w:val="006D259F"/>
    <w:rsid w:val="0072112A"/>
    <w:rsid w:val="00750ED1"/>
    <w:rsid w:val="007532C2"/>
    <w:rsid w:val="0076410A"/>
    <w:rsid w:val="00785737"/>
    <w:rsid w:val="007A2670"/>
    <w:rsid w:val="007A70BA"/>
    <w:rsid w:val="007C5B5D"/>
    <w:rsid w:val="007C5F2F"/>
    <w:rsid w:val="00805535"/>
    <w:rsid w:val="0081123F"/>
    <w:rsid w:val="0081254D"/>
    <w:rsid w:val="0084609E"/>
    <w:rsid w:val="008A0E0D"/>
    <w:rsid w:val="008C59E7"/>
    <w:rsid w:val="008C7427"/>
    <w:rsid w:val="008F3020"/>
    <w:rsid w:val="00916705"/>
    <w:rsid w:val="00917BD6"/>
    <w:rsid w:val="00924259"/>
    <w:rsid w:val="00942646"/>
    <w:rsid w:val="0097184B"/>
    <w:rsid w:val="00975E07"/>
    <w:rsid w:val="00980C90"/>
    <w:rsid w:val="009A711B"/>
    <w:rsid w:val="00A1023D"/>
    <w:rsid w:val="00A211EF"/>
    <w:rsid w:val="00A32A6D"/>
    <w:rsid w:val="00A46202"/>
    <w:rsid w:val="00A57EE2"/>
    <w:rsid w:val="00A60421"/>
    <w:rsid w:val="00A66B80"/>
    <w:rsid w:val="00A8488D"/>
    <w:rsid w:val="00AA0ADD"/>
    <w:rsid w:val="00AA26CA"/>
    <w:rsid w:val="00AB06C4"/>
    <w:rsid w:val="00AC006F"/>
    <w:rsid w:val="00AF21DA"/>
    <w:rsid w:val="00B10DD9"/>
    <w:rsid w:val="00B144A2"/>
    <w:rsid w:val="00B242CB"/>
    <w:rsid w:val="00B24D59"/>
    <w:rsid w:val="00B42BCA"/>
    <w:rsid w:val="00B53EBC"/>
    <w:rsid w:val="00B630A9"/>
    <w:rsid w:val="00B9291D"/>
    <w:rsid w:val="00B95E87"/>
    <w:rsid w:val="00BA1741"/>
    <w:rsid w:val="00BB4B92"/>
    <w:rsid w:val="00BE3339"/>
    <w:rsid w:val="00BE4182"/>
    <w:rsid w:val="00C04305"/>
    <w:rsid w:val="00C07B9D"/>
    <w:rsid w:val="00C25354"/>
    <w:rsid w:val="00C7403D"/>
    <w:rsid w:val="00C86CDA"/>
    <w:rsid w:val="00CB7BCC"/>
    <w:rsid w:val="00CC736A"/>
    <w:rsid w:val="00CD6D0B"/>
    <w:rsid w:val="00CF0BB6"/>
    <w:rsid w:val="00CF2AA9"/>
    <w:rsid w:val="00CF79F7"/>
    <w:rsid w:val="00D32A7F"/>
    <w:rsid w:val="00D34097"/>
    <w:rsid w:val="00D538A3"/>
    <w:rsid w:val="00D82D2B"/>
    <w:rsid w:val="00DB5EF5"/>
    <w:rsid w:val="00DF4E73"/>
    <w:rsid w:val="00E21A1E"/>
    <w:rsid w:val="00E61C03"/>
    <w:rsid w:val="00E62D0C"/>
    <w:rsid w:val="00E8032B"/>
    <w:rsid w:val="00EA38D9"/>
    <w:rsid w:val="00EB239D"/>
    <w:rsid w:val="00EC1720"/>
    <w:rsid w:val="00ED2622"/>
    <w:rsid w:val="00EF53B6"/>
    <w:rsid w:val="00F63B2E"/>
    <w:rsid w:val="00F76A21"/>
    <w:rsid w:val="00F84239"/>
    <w:rsid w:val="00FD21D7"/>
    <w:rsid w:val="00FE3A94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632F2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kenzie@judiciary.org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CF9A.A378C580" TargetMode="External"/><Relationship Id="rId11" Type="http://schemas.openxmlformats.org/officeDocument/2006/relationships/image" Target="cid:image001.png@01D2CF9A.A378C580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1.png@01D2CF9A.A378C58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2CF9A.A378C5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8784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26</cp:revision>
  <dcterms:created xsi:type="dcterms:W3CDTF">2024-02-07T11:50:00Z</dcterms:created>
  <dcterms:modified xsi:type="dcterms:W3CDTF">2024-02-07T13:39:00Z</dcterms:modified>
</cp:coreProperties>
</file>