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6" w:rsidRPr="000A76D4" w:rsidRDefault="00E55486" w:rsidP="00E55486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A0AE550" wp14:editId="2F0BDB3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86" w:rsidRPr="00DA7926" w:rsidRDefault="00E55486" w:rsidP="00E5548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E55486" w:rsidRPr="00DA7926" w:rsidRDefault="00E55486" w:rsidP="00E55486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E55486" w:rsidRPr="00DA7926" w:rsidRDefault="00E55486" w:rsidP="00E5548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E55486" w:rsidRPr="00DA7926" w:rsidRDefault="00E55486" w:rsidP="00E55486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DIVORCE  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>
        <w:rPr>
          <w:rFonts w:cstheme="minorHAnsi"/>
          <w:b/>
          <w:sz w:val="24"/>
          <w:szCs w:val="24"/>
          <w:lang w:val="en-ZA"/>
        </w:rPr>
        <w:t xml:space="preserve"> 14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E55486" w:rsidRDefault="00E55486" w:rsidP="00E55486"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WANLESS 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EManuel</w:t>
      </w:r>
      <w:r w:rsidRPr="007A1815">
        <w:rPr>
          <w:b/>
          <w:sz w:val="24"/>
          <w:szCs w:val="24"/>
        </w:rPr>
        <w:t>@judiciary.org.za</w:t>
      </w:r>
    </w:p>
    <w:tbl>
      <w:tblPr>
        <w:tblpPr w:leftFromText="180" w:rightFromText="180" w:vertAnchor="text" w:tblpY="1"/>
        <w:tblOverlap w:val="never"/>
        <w:tblW w:w="13585" w:type="dxa"/>
        <w:tblLayout w:type="fixed"/>
        <w:tblLook w:val="04A0" w:firstRow="1" w:lastRow="0" w:firstColumn="1" w:lastColumn="0" w:noHBand="0" w:noVBand="1"/>
      </w:tblPr>
      <w:tblGrid>
        <w:gridCol w:w="1130"/>
        <w:gridCol w:w="8765"/>
        <w:gridCol w:w="2610"/>
        <w:gridCol w:w="1080"/>
      </w:tblGrid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AKESH MAHARAJ V. SHARUSHA MAHARAJ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2024-024707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C8211F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JONATHAN CRAIG JACK V. KERRYN JACK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2024-046035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KAMENI PATHER V. ASHENDRAN KOVILAN PATHER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2023-117557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 xml:space="preserve">KAMOGELO NTLHOPHI v. SETH TEBOGO NTLHOPHI  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2022-022394</w:t>
            </w:r>
            <w:r w:rsidRPr="00223D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3D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 xml:space="preserve">KEDIBONE MOOKISI v. DANIEL SEGALE MUKHARA 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2023-127387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6.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BULELWA LONDA V. NIMROD MBONELELI VANTO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2024-006548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  7.               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CHARLTON ROGER SCHMIDT V. CHANTELL SCHMIDT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2024-002362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63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CYNDY-LEE JANSEN VAN VUUREN V. BRUCE JANSEN VAN VUUREN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2024-012242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4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FREDERICK JOHANNES BROODRYK V. MARIETTE VENTER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2024-034211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GARETH ANTH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ONY SOMA V. LEANNE NICOLE SOMA 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2023-123865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2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GAVIN TUNAME MATELA 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OKOENA V. FAITH HADIO MOKOENA 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2022-006430</w:t>
            </w:r>
            <w:r w:rsidRPr="00223D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3D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GERTRUIDA MAGRIETHA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S. FERREIRA v. LEON FERREIRA </w:t>
            </w:r>
          </w:p>
          <w:p w:rsidR="00E55486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2022-058673</w:t>
            </w:r>
            <w:r w:rsidRPr="00223D8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3D8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4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G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IFT MNCUBE v. CINDRELLA NKALA 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2024-046184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4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INGRID IMELDA VAN NIEKERK V. DIVAN VAN NIEKERK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2024-043630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3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 xml:space="preserve">ISABELLA MARIA DRIEMEYER V. HARTWIG DRIEMEYER 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2023-112114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BUSISIWE EDNA NKUNA V. JOSEPH STEVEN NKUNA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>2023-109835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CARON ANNE KOS V. MARKO KOS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3D8C">
              <w:rPr>
                <w:rFonts w:cstheme="minorHAnsi"/>
                <w:sz w:val="24"/>
                <w:szCs w:val="24"/>
                <w:lang w:val="en-ZA"/>
              </w:rPr>
              <w:t xml:space="preserve"> 2024-031965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10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CATHERINE LOUISE MARTINS V. VICT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OR MIGUEL LOPES GOMES MARTINS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0363">
              <w:rPr>
                <w:rFonts w:cstheme="minorHAnsi"/>
                <w:sz w:val="24"/>
                <w:szCs w:val="24"/>
                <w:lang w:val="en-ZA"/>
              </w:rPr>
              <w:t>202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4-003120 </w:t>
            </w:r>
            <w:r w:rsidRPr="0022036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CHANTELLE JANKOWITZ V. DIRK CHRISSTOFFEL JANKOWITZ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0363">
              <w:rPr>
                <w:rFonts w:cstheme="minorHAnsi"/>
                <w:sz w:val="24"/>
                <w:szCs w:val="24"/>
                <w:lang w:val="en-ZA"/>
              </w:rPr>
              <w:t>2024-003994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ALLEN ELIZABETH MOCHOSA V. NOKO MOYAGABO KLAAS MOCHOSA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0363">
              <w:rPr>
                <w:rFonts w:cstheme="minorHAnsi"/>
                <w:sz w:val="24"/>
                <w:szCs w:val="24"/>
                <w:lang w:val="en-ZA"/>
              </w:rPr>
              <w:t>2023-073557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ANUSHKA PERINO V. RENZO ANGELO PERINO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0363">
              <w:rPr>
                <w:rFonts w:cstheme="minorHAnsi"/>
                <w:sz w:val="24"/>
                <w:szCs w:val="24"/>
                <w:lang w:val="en-ZA"/>
              </w:rPr>
              <w:t>2023-112189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AA104C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>BELINDA GILLIES V. CRAIG RONALD GILLIES</w:t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A104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0363">
              <w:rPr>
                <w:rFonts w:cstheme="minorHAnsi"/>
                <w:sz w:val="24"/>
                <w:szCs w:val="24"/>
                <w:lang w:val="en-ZA"/>
              </w:rPr>
              <w:t>2024-037926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104C">
              <w:rPr>
                <w:rFonts w:cstheme="minorHAnsi"/>
                <w:sz w:val="24"/>
                <w:szCs w:val="24"/>
                <w:lang w:val="en-ZA"/>
              </w:rPr>
              <w:t xml:space="preserve">BELINDA ELAINE JOFFE V. BRENDAN HANNAN 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0363">
              <w:rPr>
                <w:rFonts w:cstheme="minorHAnsi"/>
                <w:sz w:val="24"/>
                <w:szCs w:val="24"/>
                <w:lang w:val="en-ZA"/>
              </w:rPr>
              <w:t>2024-029889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1805FF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805FF">
              <w:rPr>
                <w:rFonts w:cstheme="minorHAnsi"/>
                <w:sz w:val="24"/>
                <w:szCs w:val="24"/>
                <w:lang w:val="en-ZA"/>
              </w:rPr>
              <w:t>DUBE, SANELE BUHLE VS MOYO, KEVIN DUMISANI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805F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805FF">
              <w:rPr>
                <w:rFonts w:cstheme="minorHAnsi"/>
                <w:sz w:val="24"/>
                <w:szCs w:val="24"/>
                <w:lang w:val="en-ZA"/>
              </w:rPr>
              <w:t>2020/32479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55486" w:rsidRPr="007A1815" w:rsidTr="008C4A19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C5099B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>COOPER, MARY-ANN // COOPER, BRIAN ALLAN CANTLAY</w:t>
            </w:r>
          </w:p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5099B">
              <w:rPr>
                <w:rFonts w:cstheme="minorHAnsi"/>
                <w:sz w:val="24"/>
                <w:szCs w:val="24"/>
                <w:lang w:val="en-ZA"/>
              </w:rPr>
              <w:t>2021/23658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6" w:rsidRPr="007A1815" w:rsidRDefault="00E55486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E55486" w:rsidRDefault="00E55486" w:rsidP="00E55486"/>
    <w:p w:rsidR="00E55486" w:rsidRDefault="00E55486" w:rsidP="00E55486"/>
    <w:p w:rsidR="00E55486" w:rsidRDefault="00E55486" w:rsidP="00E55486"/>
    <w:p w:rsidR="00E55486" w:rsidRDefault="00E55486" w:rsidP="00E55486"/>
    <w:p w:rsidR="00E55486" w:rsidRDefault="00E55486" w:rsidP="00E55486"/>
    <w:p w:rsidR="00E55486" w:rsidRDefault="00E55486" w:rsidP="00E55486"/>
    <w:p w:rsidR="00E55486" w:rsidRDefault="00E55486" w:rsidP="00E55486"/>
    <w:p w:rsidR="00AF6371" w:rsidRDefault="00E55486">
      <w:bookmarkStart w:id="0" w:name="_GoBack"/>
      <w:bookmarkEnd w:id="0"/>
    </w:p>
    <w:sectPr w:rsidR="00AF6371" w:rsidSect="00E554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6"/>
    <w:rsid w:val="00A438DB"/>
    <w:rsid w:val="00CD35B9"/>
    <w:rsid w:val="00E5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F3BC-3134-4650-98D3-86801A2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2024-06-05T12:57:00Z</dcterms:created>
  <dcterms:modified xsi:type="dcterms:W3CDTF">2024-06-05T12:59:00Z</dcterms:modified>
</cp:coreProperties>
</file>